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57" w:rsidRPr="00B36C05" w:rsidRDefault="00BF6B57" w:rsidP="00BF6B57">
      <w:pPr>
        <w:spacing w:before="40" w:after="40" w:line="276" w:lineRule="auto"/>
        <w:jc w:val="center"/>
        <w:rPr>
          <w:rFonts w:ascii="Times New Roman" w:hAnsi="Times New Roman"/>
          <w:sz w:val="28"/>
          <w:szCs w:val="28"/>
          <w:lang w:val="kk-KZ"/>
        </w:rPr>
      </w:pPr>
      <w:bookmarkStart w:id="0" w:name="_Toc375291011"/>
      <w:r w:rsidRPr="00B36C05">
        <w:rPr>
          <w:rFonts w:ascii="Times New Roman" w:hAnsi="Times New Roman"/>
          <w:sz w:val="28"/>
          <w:szCs w:val="28"/>
          <w:lang w:val="kk-KZ"/>
        </w:rPr>
        <w:t>«Сасан би атындағы орта мектеп» КММ</w:t>
      </w:r>
    </w:p>
    <w:p w:rsidR="00BF6B57" w:rsidRPr="00B36C05" w:rsidRDefault="00BF6B57" w:rsidP="00BF6B57">
      <w:pPr>
        <w:spacing w:before="40" w:after="40" w:line="276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F6B57" w:rsidRPr="00B36C05" w:rsidRDefault="00BF6B57" w:rsidP="00BF6B57">
      <w:pPr>
        <w:spacing w:before="40" w:after="40" w:line="276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F6B57" w:rsidRPr="00B36C05" w:rsidRDefault="00BF6B57" w:rsidP="00BF6B57">
      <w:pPr>
        <w:spacing w:before="40" w:after="40" w:line="276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F6B57" w:rsidRPr="00B36C05" w:rsidRDefault="00BF6B57" w:rsidP="00BF6B57">
      <w:pPr>
        <w:spacing w:before="40" w:after="40" w:line="276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F6B57" w:rsidRPr="00B36C05" w:rsidRDefault="00BF6B57" w:rsidP="00BF6B57">
      <w:pPr>
        <w:spacing w:before="40" w:after="40" w:line="276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F6B57" w:rsidRPr="00B36C05" w:rsidRDefault="00BF6B57" w:rsidP="00BF6B57">
      <w:pPr>
        <w:spacing w:before="40" w:after="40" w:line="276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F6B57" w:rsidRPr="00B36C05" w:rsidRDefault="00BF6B57" w:rsidP="00BF6B57">
      <w:pPr>
        <w:spacing w:before="40" w:after="40" w:line="276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F6B57" w:rsidRPr="00B36C05" w:rsidRDefault="00BF6B57" w:rsidP="00BF6B57">
      <w:pPr>
        <w:spacing w:before="40" w:after="40" w:line="276" w:lineRule="auto"/>
        <w:jc w:val="center"/>
        <w:rPr>
          <w:rFonts w:ascii="Times New Roman" w:hAnsi="Times New Roman"/>
          <w:b/>
          <w:sz w:val="44"/>
          <w:szCs w:val="28"/>
          <w:lang w:val="kk-KZ"/>
        </w:rPr>
      </w:pPr>
    </w:p>
    <w:p w:rsidR="00BF6B57" w:rsidRPr="00B36C05" w:rsidRDefault="00BF6B57" w:rsidP="00BF6B57">
      <w:pPr>
        <w:spacing w:before="40" w:after="40" w:line="276" w:lineRule="auto"/>
        <w:jc w:val="center"/>
        <w:rPr>
          <w:rFonts w:ascii="Times New Roman" w:hAnsi="Times New Roman"/>
          <w:b/>
          <w:sz w:val="44"/>
          <w:szCs w:val="28"/>
          <w:lang w:val="kk-KZ"/>
        </w:rPr>
      </w:pPr>
      <w:r w:rsidRPr="00B36C05">
        <w:rPr>
          <w:rFonts w:ascii="Times New Roman" w:hAnsi="Times New Roman"/>
          <w:b/>
          <w:sz w:val="44"/>
          <w:szCs w:val="28"/>
          <w:lang w:val="kk-KZ"/>
        </w:rPr>
        <w:t>Ашық сабақ</w:t>
      </w:r>
    </w:p>
    <w:p w:rsidR="00BF6B57" w:rsidRPr="00B36C05" w:rsidRDefault="00BF6B57" w:rsidP="00BF6B57">
      <w:pPr>
        <w:spacing w:before="40" w:after="40" w:line="276" w:lineRule="auto"/>
        <w:jc w:val="center"/>
        <w:rPr>
          <w:rFonts w:ascii="Times New Roman" w:hAnsi="Times New Roman"/>
          <w:b/>
          <w:sz w:val="44"/>
          <w:szCs w:val="28"/>
          <w:lang w:val="kk-KZ"/>
        </w:rPr>
      </w:pPr>
      <w:r w:rsidRPr="00B36C05">
        <w:rPr>
          <w:rFonts w:ascii="Times New Roman" w:hAnsi="Times New Roman"/>
          <w:b/>
          <w:sz w:val="44"/>
          <w:szCs w:val="28"/>
          <w:lang w:val="kk-KZ"/>
        </w:rPr>
        <w:t>«Having fun»</w:t>
      </w:r>
    </w:p>
    <w:p w:rsidR="00BF6B57" w:rsidRDefault="00BF6B57" w:rsidP="00BF6B57">
      <w:pPr>
        <w:spacing w:before="40" w:after="40" w:line="276" w:lineRule="auto"/>
        <w:jc w:val="center"/>
        <w:rPr>
          <w:rFonts w:ascii="Times New Roman" w:hAnsi="Times New Roman"/>
          <w:b/>
          <w:color w:val="FF0000"/>
          <w:sz w:val="44"/>
          <w:szCs w:val="28"/>
          <w:lang w:val="en-US"/>
        </w:rPr>
      </w:pPr>
    </w:p>
    <w:p w:rsidR="00B36C05" w:rsidRDefault="00B36C05" w:rsidP="00BF6B57">
      <w:pPr>
        <w:spacing w:before="40" w:after="40" w:line="276" w:lineRule="auto"/>
        <w:jc w:val="center"/>
        <w:rPr>
          <w:rFonts w:ascii="Times New Roman" w:hAnsi="Times New Roman"/>
          <w:b/>
          <w:color w:val="FF0000"/>
          <w:sz w:val="44"/>
          <w:szCs w:val="28"/>
          <w:lang w:val="en-US"/>
        </w:rPr>
      </w:pPr>
    </w:p>
    <w:p w:rsidR="00B36C05" w:rsidRPr="00B36C05" w:rsidRDefault="00B36C05" w:rsidP="00BF6B57">
      <w:pPr>
        <w:spacing w:before="40" w:after="40" w:line="276" w:lineRule="auto"/>
        <w:jc w:val="center"/>
        <w:rPr>
          <w:rFonts w:ascii="Times New Roman" w:hAnsi="Times New Roman"/>
          <w:b/>
          <w:color w:val="FF0000"/>
          <w:sz w:val="44"/>
          <w:szCs w:val="28"/>
          <w:lang w:val="en-US"/>
        </w:rPr>
      </w:pPr>
    </w:p>
    <w:p w:rsidR="00BF6B57" w:rsidRPr="00B36C05" w:rsidRDefault="00BF6B57" w:rsidP="00BF6B57">
      <w:pPr>
        <w:spacing w:before="40" w:after="40" w:line="276" w:lineRule="auto"/>
        <w:rPr>
          <w:rFonts w:ascii="Times New Roman" w:hAnsi="Times New Roman"/>
          <w:sz w:val="28"/>
          <w:szCs w:val="28"/>
          <w:lang w:val="kk-KZ"/>
        </w:rPr>
      </w:pPr>
      <w:r w:rsidRPr="00B36C05">
        <w:rPr>
          <w:rFonts w:ascii="Times New Roman" w:hAnsi="Times New Roman"/>
          <w:sz w:val="28"/>
          <w:szCs w:val="28"/>
          <w:lang w:val="kk-KZ"/>
        </w:rPr>
        <w:t>Пән мұғалімі: Амирова Балжан</w:t>
      </w:r>
    </w:p>
    <w:p w:rsidR="00BF6B57" w:rsidRPr="00B36C05" w:rsidRDefault="00BF6B57" w:rsidP="00BF6B57">
      <w:pPr>
        <w:spacing w:before="40" w:after="40" w:line="276" w:lineRule="auto"/>
        <w:rPr>
          <w:rFonts w:ascii="Times New Roman" w:hAnsi="Times New Roman"/>
          <w:sz w:val="28"/>
          <w:szCs w:val="28"/>
          <w:lang w:val="kk-KZ"/>
        </w:rPr>
      </w:pPr>
      <w:r w:rsidRPr="00B36C05">
        <w:rPr>
          <w:rFonts w:ascii="Times New Roman" w:hAnsi="Times New Roman"/>
          <w:sz w:val="28"/>
          <w:szCs w:val="28"/>
          <w:lang w:val="kk-KZ"/>
        </w:rPr>
        <w:t>Сынып: 5</w:t>
      </w:r>
    </w:p>
    <w:p w:rsidR="00BF6B57" w:rsidRPr="00B36C05" w:rsidRDefault="00BF6B57" w:rsidP="00BF6B57">
      <w:pPr>
        <w:spacing w:before="40" w:after="40"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BF6B57" w:rsidRPr="00B36C05" w:rsidRDefault="00BF6B57" w:rsidP="00BF6B57">
      <w:pPr>
        <w:spacing w:before="40" w:after="40"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BF6B57" w:rsidRPr="00B36C05" w:rsidRDefault="00BF6B57" w:rsidP="00BF6B57">
      <w:pPr>
        <w:spacing w:before="40" w:after="40" w:line="276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F6B57" w:rsidRDefault="00BF6B57" w:rsidP="00BF6B57">
      <w:pPr>
        <w:spacing w:before="40" w:after="40" w:line="276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36C05" w:rsidRDefault="00B36C05" w:rsidP="00BF6B57">
      <w:pPr>
        <w:spacing w:before="40" w:after="40" w:line="276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36C05" w:rsidRDefault="00B36C05" w:rsidP="00BF6B57">
      <w:pPr>
        <w:spacing w:before="40" w:after="40" w:line="276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36C05" w:rsidRDefault="00B36C05" w:rsidP="00BF6B57">
      <w:pPr>
        <w:spacing w:before="40" w:after="40" w:line="276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36C05" w:rsidRDefault="00B36C05" w:rsidP="00BF6B57">
      <w:pPr>
        <w:spacing w:before="40" w:after="40" w:line="276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36C05" w:rsidRPr="00B36C05" w:rsidRDefault="00B36C05" w:rsidP="00BF6B57">
      <w:pPr>
        <w:spacing w:before="40" w:after="40" w:line="276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F6B57" w:rsidRPr="00B36C05" w:rsidRDefault="00BF6B57" w:rsidP="00BF6B57">
      <w:pPr>
        <w:spacing w:before="40" w:after="40" w:line="276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F6B57" w:rsidRPr="00B36C05" w:rsidRDefault="00BF6B57" w:rsidP="00BF6B57">
      <w:pPr>
        <w:spacing w:before="40" w:after="40" w:line="276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F6B57" w:rsidRPr="00B36C05" w:rsidRDefault="00BF6B57" w:rsidP="00BF6B57">
      <w:pPr>
        <w:spacing w:before="40" w:after="40" w:line="276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F6B57" w:rsidRPr="00B36C05" w:rsidRDefault="00BF6B57" w:rsidP="00BF6B57">
      <w:pPr>
        <w:spacing w:before="40" w:after="40" w:line="276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F6B57" w:rsidRPr="00B36C05" w:rsidRDefault="00BF6B57" w:rsidP="00BF6B57">
      <w:pPr>
        <w:spacing w:before="40" w:after="40" w:line="276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F6B57" w:rsidRPr="00B36C05" w:rsidRDefault="00BF6B57" w:rsidP="00BF6B57">
      <w:pPr>
        <w:spacing w:before="40" w:after="40" w:line="276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F6B57" w:rsidRPr="00B36C05" w:rsidRDefault="00BF6B57" w:rsidP="00BF6B57">
      <w:pPr>
        <w:spacing w:before="40" w:after="40" w:line="276" w:lineRule="auto"/>
        <w:rPr>
          <w:rFonts w:ascii="Times New Roman" w:hAnsi="Times New Roman"/>
          <w:sz w:val="28"/>
          <w:szCs w:val="28"/>
          <w:lang w:val="en-US"/>
        </w:rPr>
      </w:pPr>
      <w:r w:rsidRPr="00B36C05">
        <w:rPr>
          <w:rFonts w:ascii="Times New Roman" w:hAnsi="Times New Roman"/>
          <w:sz w:val="28"/>
          <w:szCs w:val="28"/>
          <w:lang w:val="en-US"/>
        </w:rPr>
        <w:t xml:space="preserve">                                         2019- 2020 </w:t>
      </w:r>
      <w:r w:rsidRPr="00B36C05">
        <w:rPr>
          <w:rFonts w:ascii="Times New Roman" w:hAnsi="Times New Roman"/>
          <w:sz w:val="28"/>
          <w:szCs w:val="28"/>
          <w:lang w:val="ru-RU"/>
        </w:rPr>
        <w:t>оқу</w:t>
      </w:r>
      <w:r w:rsidRPr="00B36C0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36C05">
        <w:rPr>
          <w:rFonts w:ascii="Times New Roman" w:hAnsi="Times New Roman"/>
          <w:sz w:val="28"/>
          <w:szCs w:val="28"/>
          <w:lang w:val="ru-RU"/>
        </w:rPr>
        <w:t>жылы</w:t>
      </w:r>
      <w:proofErr w:type="spellEnd"/>
    </w:p>
    <w:p w:rsidR="000C0980" w:rsidRPr="00B36C05" w:rsidRDefault="000C0980" w:rsidP="00B36C05">
      <w:pPr>
        <w:pStyle w:val="Dochead2"/>
        <w:spacing w:line="276" w:lineRule="auto"/>
        <w:jc w:val="left"/>
        <w:rPr>
          <w:rFonts w:ascii="Times New Roman" w:hAnsi="Times New Roman"/>
          <w:lang w:eastAsia="en-GB"/>
        </w:rPr>
      </w:pPr>
      <w:r w:rsidRPr="00B36C05">
        <w:rPr>
          <w:rFonts w:ascii="Times New Roman" w:hAnsi="Times New Roman"/>
          <w:lang w:eastAsia="en-GB"/>
        </w:rPr>
        <w:lastRenderedPageBreak/>
        <w:t>Lesson plan</w:t>
      </w:r>
      <w:bookmarkEnd w:id="0"/>
    </w:p>
    <w:p w:rsidR="000C0980" w:rsidRPr="00B36C05" w:rsidRDefault="000C0980" w:rsidP="00F50571">
      <w:pPr>
        <w:spacing w:before="40" w:after="40" w:line="276" w:lineRule="auto"/>
        <w:rPr>
          <w:rFonts w:ascii="Times New Roman" w:hAnsi="Times New Roman"/>
          <w:sz w:val="28"/>
          <w:szCs w:val="28"/>
          <w:lang w:eastAsia="en-GB"/>
        </w:rPr>
      </w:pPr>
    </w:p>
    <w:tbl>
      <w:tblPr>
        <w:tblW w:w="5000" w:type="pct"/>
        <w:tblInd w:w="-176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/>
      </w:tblPr>
      <w:tblGrid>
        <w:gridCol w:w="1120"/>
        <w:gridCol w:w="881"/>
        <w:gridCol w:w="90"/>
        <w:gridCol w:w="279"/>
        <w:gridCol w:w="38"/>
        <w:gridCol w:w="2326"/>
        <w:gridCol w:w="794"/>
        <w:gridCol w:w="2590"/>
        <w:gridCol w:w="103"/>
        <w:gridCol w:w="132"/>
        <w:gridCol w:w="138"/>
        <w:gridCol w:w="1007"/>
        <w:gridCol w:w="73"/>
      </w:tblGrid>
      <w:tr w:rsidR="00356D80" w:rsidRPr="00B36C05" w:rsidTr="00F50571">
        <w:trPr>
          <w:cantSplit/>
          <w:trHeight w:hRule="exact" w:val="1107"/>
        </w:trPr>
        <w:tc>
          <w:tcPr>
            <w:tcW w:w="1258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00245" w:rsidRPr="00B36C05" w:rsidRDefault="00356D80" w:rsidP="00F50571">
            <w:pPr>
              <w:widowControl/>
              <w:spacing w:before="40" w:after="40" w:line="276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</w:rPr>
              <w:t xml:space="preserve">LESSON: </w:t>
            </w:r>
          </w:p>
          <w:p w:rsidR="00356D80" w:rsidRPr="00B36C05" w:rsidRDefault="00356D80" w:rsidP="00F50571">
            <w:pPr>
              <w:widowControl/>
              <w:spacing w:before="40" w:after="40" w:line="276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36C05">
              <w:rPr>
                <w:rFonts w:ascii="Times New Roman" w:hAnsi="Times New Roman"/>
                <w:sz w:val="28"/>
                <w:szCs w:val="28"/>
              </w:rPr>
              <w:t>Module 4.</w:t>
            </w:r>
          </w:p>
          <w:p w:rsidR="00356D80" w:rsidRPr="00B36C05" w:rsidRDefault="00356D80" w:rsidP="00F50571">
            <w:pPr>
              <w:widowControl/>
              <w:spacing w:before="40" w:after="40" w:line="276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36C05">
              <w:rPr>
                <w:rFonts w:ascii="Times New Roman" w:hAnsi="Times New Roman"/>
                <w:sz w:val="28"/>
                <w:szCs w:val="28"/>
              </w:rPr>
              <w:t>Step 1.</w:t>
            </w:r>
          </w:p>
        </w:tc>
        <w:tc>
          <w:tcPr>
            <w:tcW w:w="3742" w:type="pct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spacing w:before="40" w:after="40" w:line="276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</w:rPr>
              <w:t>School: “</w:t>
            </w:r>
            <w:r w:rsidRPr="00B36C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Secondary school named after </w:t>
            </w:r>
            <w:proofErr w:type="spellStart"/>
            <w:r w:rsidRPr="00B36C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Sasan</w:t>
            </w:r>
            <w:proofErr w:type="spellEnd"/>
            <w:r w:rsidRPr="00B36C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bi”</w:t>
            </w:r>
          </w:p>
        </w:tc>
      </w:tr>
      <w:tr w:rsidR="00356D80" w:rsidRPr="00B36C05" w:rsidTr="00500245">
        <w:trPr>
          <w:cantSplit/>
          <w:trHeight w:hRule="exact" w:val="471"/>
        </w:trPr>
        <w:tc>
          <w:tcPr>
            <w:tcW w:w="1258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500245" w:rsidP="00F50571">
            <w:pPr>
              <w:widowControl/>
              <w:spacing w:before="40" w:after="40" w:line="276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</w:rPr>
              <w:t>Date:21</w:t>
            </w:r>
            <w:r w:rsidR="00356D80" w:rsidRPr="00B36C05">
              <w:rPr>
                <w:rFonts w:ascii="Times New Roman" w:hAnsi="Times New Roman"/>
                <w:b/>
                <w:sz w:val="28"/>
                <w:szCs w:val="28"/>
              </w:rPr>
              <w:t>/02/2020</w:t>
            </w:r>
          </w:p>
        </w:tc>
        <w:tc>
          <w:tcPr>
            <w:tcW w:w="3742" w:type="pct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spacing w:before="40" w:after="40" w:line="276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</w:rPr>
              <w:t>Teacher name:</w:t>
            </w:r>
            <w:r w:rsidR="00500245" w:rsidRPr="00B36C0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36C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Amirova</w:t>
            </w:r>
            <w:proofErr w:type="spellEnd"/>
            <w:r w:rsidRPr="00B36C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B</w:t>
            </w:r>
          </w:p>
        </w:tc>
      </w:tr>
      <w:tr w:rsidR="00F50571" w:rsidRPr="00B36C05" w:rsidTr="00500245">
        <w:trPr>
          <w:cantSplit/>
          <w:trHeight w:hRule="exact" w:val="471"/>
        </w:trPr>
        <w:tc>
          <w:tcPr>
            <w:tcW w:w="1258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50571" w:rsidRPr="00B36C05" w:rsidRDefault="003A67A4" w:rsidP="00F50571">
            <w:pPr>
              <w:widowControl/>
              <w:spacing w:before="40" w:after="40" w:line="276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Theme of the lesson</w:t>
            </w:r>
          </w:p>
        </w:tc>
        <w:tc>
          <w:tcPr>
            <w:tcW w:w="3742" w:type="pct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F50571" w:rsidRPr="00B36C05" w:rsidRDefault="003A67A4" w:rsidP="00F50571">
            <w:pPr>
              <w:widowControl/>
              <w:spacing w:before="40" w:after="40" w:line="276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</w:rPr>
              <w:t>Having fun</w:t>
            </w:r>
          </w:p>
        </w:tc>
      </w:tr>
      <w:tr w:rsidR="00356D80" w:rsidRPr="00B36C05" w:rsidTr="00500245">
        <w:trPr>
          <w:cantSplit/>
          <w:trHeight w:hRule="exact" w:val="471"/>
        </w:trPr>
        <w:tc>
          <w:tcPr>
            <w:tcW w:w="1258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spacing w:before="40" w:after="40" w:line="276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</w:rPr>
              <w:t>CLASS: 5</w:t>
            </w:r>
          </w:p>
        </w:tc>
        <w:tc>
          <w:tcPr>
            <w:tcW w:w="163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spacing w:before="40" w:after="40" w:line="276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</w:rPr>
              <w:t xml:space="preserve">Number present: </w:t>
            </w:r>
          </w:p>
        </w:tc>
        <w:tc>
          <w:tcPr>
            <w:tcW w:w="2112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spacing w:before="40" w:after="40" w:line="276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</w:rPr>
              <w:t>absent:</w:t>
            </w:r>
          </w:p>
        </w:tc>
      </w:tr>
      <w:tr w:rsidR="00356D80" w:rsidRPr="00B36C05" w:rsidTr="00500245">
        <w:trPr>
          <w:cantSplit/>
          <w:trHeight w:val="1164"/>
        </w:trPr>
        <w:tc>
          <w:tcPr>
            <w:tcW w:w="1092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Learning objectives(s) </w:t>
            </w:r>
          </w:p>
        </w:tc>
        <w:tc>
          <w:tcPr>
            <w:tcW w:w="3908" w:type="pct"/>
            <w:gridSpan w:val="10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>5. S6  communicate meaning clearly at sentence level during, pair, group and whole class exchanges</w:t>
            </w:r>
          </w:p>
          <w:p w:rsidR="00356D80" w:rsidRPr="00B36C05" w:rsidRDefault="00356D80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B36C05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5.L5</w:t>
            </w:r>
            <w:proofErr w:type="gramEnd"/>
            <w:r w:rsidRPr="00B36C05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 xml:space="preserve"> </w:t>
            </w:r>
            <w:r w:rsidRPr="00B36C05">
              <w:rPr>
                <w:rFonts w:ascii="Times New Roman" w:hAnsi="Times New Roman"/>
                <w:color w:val="000000"/>
                <w:sz w:val="28"/>
                <w:szCs w:val="28"/>
              </w:rPr>
              <w:t>to understand by ear a short text based on a familiar language material or based on an image.</w:t>
            </w:r>
          </w:p>
        </w:tc>
      </w:tr>
      <w:tr w:rsidR="00356D80" w:rsidRPr="00B36C05" w:rsidTr="00500245">
        <w:trPr>
          <w:cantSplit/>
          <w:trHeight w:hRule="exact" w:val="340"/>
        </w:trPr>
        <w:tc>
          <w:tcPr>
            <w:tcW w:w="1092" w:type="pct"/>
            <w:gridSpan w:val="3"/>
            <w:vMerge w:val="restart"/>
            <w:tcBorders>
              <w:top w:val="single" w:sz="8" w:space="0" w:color="00FFFF"/>
              <w:left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spacing w:before="40" w:after="40" w:line="276" w:lineRule="auto"/>
              <w:ind w:left="-471" w:firstLine="471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Lesson objectives</w:t>
            </w:r>
          </w:p>
        </w:tc>
        <w:tc>
          <w:tcPr>
            <w:tcW w:w="3908" w:type="pct"/>
            <w:gridSpan w:val="10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shd w:val="clear" w:color="auto" w:fill="auto"/>
          </w:tcPr>
          <w:p w:rsidR="00356D80" w:rsidRPr="00B36C05" w:rsidRDefault="00356D80" w:rsidP="00F50571">
            <w:pPr>
              <w:widowControl/>
              <w:tabs>
                <w:tab w:val="left" w:pos="428"/>
              </w:tabs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All learners will be able to:</w:t>
            </w:r>
          </w:p>
        </w:tc>
      </w:tr>
      <w:tr w:rsidR="00356D80" w:rsidRPr="00B36C05" w:rsidTr="00500245">
        <w:trPr>
          <w:cantSplit/>
          <w:trHeight w:val="365"/>
        </w:trPr>
        <w:tc>
          <w:tcPr>
            <w:tcW w:w="1092" w:type="pct"/>
            <w:gridSpan w:val="3"/>
            <w:vMerge/>
            <w:tcBorders>
              <w:left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spacing w:before="40" w:after="40" w:line="276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908" w:type="pct"/>
            <w:gridSpan w:val="10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356D80" w:rsidRPr="00B36C05" w:rsidRDefault="00356D80" w:rsidP="00F50571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before="40" w:after="40" w:line="276" w:lineRule="auto"/>
              <w:ind w:left="714" w:hanging="357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</w:t>
            </w:r>
            <w:r w:rsidRPr="00B36C05">
              <w:rPr>
                <w:rFonts w:ascii="Times New Roman" w:hAnsi="Times New Roman"/>
                <w:color w:val="000000"/>
                <w:sz w:val="28"/>
                <w:szCs w:val="28"/>
              </w:rPr>
              <w:t>can tell about the activities they are interested in</w:t>
            </w:r>
          </w:p>
        </w:tc>
      </w:tr>
      <w:tr w:rsidR="00500245" w:rsidRPr="00B36C05" w:rsidTr="00500245">
        <w:trPr>
          <w:cantSplit/>
          <w:trHeight w:hRule="exact" w:val="340"/>
        </w:trPr>
        <w:tc>
          <w:tcPr>
            <w:tcW w:w="1092" w:type="pct"/>
            <w:gridSpan w:val="3"/>
            <w:vMerge/>
            <w:tcBorders>
              <w:left w:val="single" w:sz="8" w:space="0" w:color="00FFFF"/>
              <w:right w:val="single" w:sz="8" w:space="0" w:color="00FFFF"/>
            </w:tcBorders>
          </w:tcPr>
          <w:p w:rsidR="00500245" w:rsidRPr="00B36C05" w:rsidRDefault="00500245" w:rsidP="00F50571">
            <w:pPr>
              <w:widowControl/>
              <w:spacing w:before="40" w:after="40" w:line="276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908" w:type="pct"/>
            <w:gridSpan w:val="10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shd w:val="clear" w:color="auto" w:fill="auto"/>
          </w:tcPr>
          <w:p w:rsidR="00500245" w:rsidRPr="00B36C05" w:rsidRDefault="00500245" w:rsidP="00F50571">
            <w:pPr>
              <w:widowControl/>
              <w:tabs>
                <w:tab w:val="left" w:pos="428"/>
              </w:tabs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Most learners will be able to:</w:t>
            </w:r>
          </w:p>
        </w:tc>
      </w:tr>
      <w:tr w:rsidR="00500245" w:rsidRPr="00B36C05" w:rsidTr="00500245">
        <w:trPr>
          <w:cantSplit/>
        </w:trPr>
        <w:tc>
          <w:tcPr>
            <w:tcW w:w="1092" w:type="pct"/>
            <w:gridSpan w:val="3"/>
            <w:vMerge/>
            <w:tcBorders>
              <w:left w:val="single" w:sz="8" w:space="0" w:color="00FFFF"/>
              <w:right w:val="single" w:sz="8" w:space="0" w:color="00FFFF"/>
            </w:tcBorders>
          </w:tcPr>
          <w:p w:rsidR="00500245" w:rsidRPr="00B36C05" w:rsidRDefault="00500245" w:rsidP="00F50571">
            <w:pPr>
              <w:widowControl/>
              <w:spacing w:before="40" w:after="40" w:line="276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908" w:type="pct"/>
            <w:gridSpan w:val="10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500245" w:rsidRPr="00B36C05" w:rsidRDefault="00500245" w:rsidP="00F50571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before="40" w:after="40" w:line="276" w:lineRule="auto"/>
              <w:ind w:left="714" w:hanging="357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Make a sentences </w:t>
            </w:r>
          </w:p>
        </w:tc>
      </w:tr>
      <w:tr w:rsidR="00500245" w:rsidRPr="00B36C05" w:rsidTr="00500245">
        <w:trPr>
          <w:cantSplit/>
          <w:trHeight w:hRule="exact" w:val="340"/>
        </w:trPr>
        <w:tc>
          <w:tcPr>
            <w:tcW w:w="1092" w:type="pct"/>
            <w:gridSpan w:val="3"/>
            <w:vMerge/>
            <w:tcBorders>
              <w:left w:val="single" w:sz="8" w:space="0" w:color="00FFFF"/>
              <w:right w:val="single" w:sz="8" w:space="0" w:color="00FFFF"/>
            </w:tcBorders>
          </w:tcPr>
          <w:p w:rsidR="00500245" w:rsidRPr="00B36C05" w:rsidRDefault="00500245" w:rsidP="00F50571">
            <w:pPr>
              <w:widowControl/>
              <w:spacing w:before="40" w:after="40" w:line="276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908" w:type="pct"/>
            <w:gridSpan w:val="10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  <w:shd w:val="clear" w:color="auto" w:fill="auto"/>
          </w:tcPr>
          <w:p w:rsidR="00500245" w:rsidRPr="00B36C05" w:rsidRDefault="00500245" w:rsidP="00F50571">
            <w:pPr>
              <w:widowControl/>
              <w:tabs>
                <w:tab w:val="left" w:pos="428"/>
              </w:tabs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Some learners will be able to:</w:t>
            </w:r>
          </w:p>
          <w:p w:rsidR="00500245" w:rsidRPr="00B36C05" w:rsidRDefault="00500245" w:rsidP="00F50571">
            <w:pPr>
              <w:widowControl/>
              <w:tabs>
                <w:tab w:val="left" w:pos="428"/>
              </w:tabs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500245" w:rsidRPr="00B36C05" w:rsidRDefault="00500245" w:rsidP="00F50571">
            <w:pPr>
              <w:widowControl/>
              <w:tabs>
                <w:tab w:val="left" w:pos="428"/>
              </w:tabs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</w:tr>
      <w:tr w:rsidR="00356D80" w:rsidRPr="00B36C05" w:rsidTr="00500245">
        <w:trPr>
          <w:cantSplit/>
        </w:trPr>
        <w:tc>
          <w:tcPr>
            <w:tcW w:w="1092" w:type="pct"/>
            <w:gridSpan w:val="3"/>
            <w:vMerge/>
            <w:tcBorders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spacing w:before="40" w:after="40" w:line="276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908" w:type="pct"/>
            <w:gridSpan w:val="10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356D80" w:rsidRPr="00B36C05" w:rsidRDefault="00356D80" w:rsidP="00F50571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before="40" w:after="40" w:line="276" w:lineRule="auto"/>
              <w:ind w:left="714" w:hanging="357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>understand most of the language used by the teacher at the lesson</w:t>
            </w:r>
          </w:p>
        </w:tc>
      </w:tr>
      <w:tr w:rsidR="00356D80" w:rsidRPr="00B36C05" w:rsidTr="00500245">
        <w:trPr>
          <w:cantSplit/>
        </w:trPr>
        <w:tc>
          <w:tcPr>
            <w:tcW w:w="1092" w:type="pct"/>
            <w:gridSpan w:val="3"/>
            <w:tcBorders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00245" w:rsidRPr="00B36C05" w:rsidRDefault="00356D80" w:rsidP="00F50571">
            <w:pPr>
              <w:widowControl/>
              <w:spacing w:before="40" w:after="40" w:line="276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Language </w:t>
            </w:r>
          </w:p>
          <w:p w:rsidR="00356D80" w:rsidRPr="00B36C05" w:rsidRDefault="00356D80" w:rsidP="00F50571">
            <w:pPr>
              <w:widowControl/>
              <w:spacing w:before="40" w:after="40" w:line="276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objectives</w:t>
            </w:r>
          </w:p>
        </w:tc>
        <w:tc>
          <w:tcPr>
            <w:tcW w:w="3908" w:type="pct"/>
            <w:gridSpan w:val="10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tabs>
                <w:tab w:val="left" w:pos="428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>Imperatives and sequences , environment vocabulary</w:t>
            </w:r>
          </w:p>
        </w:tc>
      </w:tr>
      <w:tr w:rsidR="00356D80" w:rsidRPr="00B36C05" w:rsidTr="00500245">
        <w:trPr>
          <w:cantSplit/>
        </w:trPr>
        <w:tc>
          <w:tcPr>
            <w:tcW w:w="1092" w:type="pct"/>
            <w:gridSpan w:val="3"/>
            <w:tcBorders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spacing w:before="40" w:after="40" w:line="276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Value links</w:t>
            </w:r>
          </w:p>
        </w:tc>
        <w:tc>
          <w:tcPr>
            <w:tcW w:w="3908" w:type="pct"/>
            <w:gridSpan w:val="10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tabs>
                <w:tab w:val="left" w:pos="428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>Respect, Cooperation</w:t>
            </w:r>
          </w:p>
        </w:tc>
      </w:tr>
      <w:tr w:rsidR="00356D80" w:rsidRPr="00B36C05" w:rsidTr="00500245">
        <w:trPr>
          <w:cantSplit/>
        </w:trPr>
        <w:tc>
          <w:tcPr>
            <w:tcW w:w="1092" w:type="pct"/>
            <w:gridSpan w:val="3"/>
            <w:tcBorders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00245" w:rsidRPr="00B36C05" w:rsidRDefault="00356D80" w:rsidP="00F50571">
            <w:pPr>
              <w:widowControl/>
              <w:spacing w:before="40" w:after="40" w:line="276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Cross curricular</w:t>
            </w:r>
          </w:p>
          <w:p w:rsidR="00356D80" w:rsidRPr="00B36C05" w:rsidRDefault="00356D80" w:rsidP="00F50571">
            <w:pPr>
              <w:widowControl/>
              <w:spacing w:before="40" w:after="40" w:line="276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 links   link</w:t>
            </w:r>
          </w:p>
        </w:tc>
        <w:tc>
          <w:tcPr>
            <w:tcW w:w="3908" w:type="pct"/>
            <w:gridSpan w:val="10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tabs>
                <w:tab w:val="left" w:pos="428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>Biology Environment</w:t>
            </w:r>
          </w:p>
        </w:tc>
      </w:tr>
      <w:tr w:rsidR="00356D80" w:rsidRPr="00B36C05" w:rsidTr="00500245">
        <w:trPr>
          <w:cantSplit/>
        </w:trPr>
        <w:tc>
          <w:tcPr>
            <w:tcW w:w="1092" w:type="pct"/>
            <w:gridSpan w:val="3"/>
            <w:tcBorders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spacing w:before="40" w:after="40" w:line="276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ICT skills</w:t>
            </w:r>
          </w:p>
        </w:tc>
        <w:tc>
          <w:tcPr>
            <w:tcW w:w="3908" w:type="pct"/>
            <w:gridSpan w:val="10"/>
            <w:tcBorders>
              <w:top w:val="nil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tabs>
                <w:tab w:val="left" w:pos="428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>Projector or Smart board for presenting a PPT</w:t>
            </w:r>
          </w:p>
        </w:tc>
      </w:tr>
      <w:tr w:rsidR="00356D80" w:rsidRPr="00B36C05" w:rsidTr="00500245">
        <w:trPr>
          <w:cantSplit/>
          <w:trHeight w:val="567"/>
        </w:trPr>
        <w:tc>
          <w:tcPr>
            <w:tcW w:w="1092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Previous learning</w:t>
            </w:r>
          </w:p>
        </w:tc>
        <w:tc>
          <w:tcPr>
            <w:tcW w:w="3908" w:type="pct"/>
            <w:gridSpan w:val="10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>Learners learned about the environment problems at the previous lesson so they should be familiar with some vocabulary on this topic.</w:t>
            </w:r>
          </w:p>
        </w:tc>
      </w:tr>
      <w:tr w:rsidR="00356D80" w:rsidRPr="00B36C05" w:rsidTr="00500245">
        <w:trPr>
          <w:trHeight w:hRule="exact" w:val="471"/>
        </w:trPr>
        <w:tc>
          <w:tcPr>
            <w:tcW w:w="4436" w:type="pct"/>
            <w:gridSpan w:val="11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Plan</w:t>
            </w:r>
          </w:p>
        </w:tc>
        <w:tc>
          <w:tcPr>
            <w:tcW w:w="564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</w:tr>
      <w:tr w:rsidR="00356D80" w:rsidRPr="00B36C05" w:rsidTr="00504233">
        <w:trPr>
          <w:trHeight w:hRule="exact" w:val="919"/>
        </w:trPr>
        <w:tc>
          <w:tcPr>
            <w:tcW w:w="1045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Planned timings</w:t>
            </w:r>
          </w:p>
        </w:tc>
        <w:tc>
          <w:tcPr>
            <w:tcW w:w="3318" w:type="pct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Planned activities </w:t>
            </w:r>
          </w:p>
        </w:tc>
        <w:tc>
          <w:tcPr>
            <w:tcW w:w="636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Resources</w:t>
            </w:r>
          </w:p>
        </w:tc>
      </w:tr>
      <w:tr w:rsidR="00356D80" w:rsidRPr="00B36C05" w:rsidTr="00504233">
        <w:trPr>
          <w:trHeight w:hRule="exact" w:val="567"/>
        </w:trPr>
        <w:tc>
          <w:tcPr>
            <w:tcW w:w="4364" w:type="pct"/>
            <w:gridSpan w:val="10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Lesson I</w:t>
            </w:r>
          </w:p>
        </w:tc>
        <w:tc>
          <w:tcPr>
            <w:tcW w:w="636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</w:tr>
      <w:tr w:rsidR="00500245" w:rsidRPr="00B36C05" w:rsidTr="002231D0">
        <w:trPr>
          <w:gridAfter w:val="1"/>
          <w:wAfter w:w="38" w:type="pct"/>
          <w:trHeight w:val="843"/>
        </w:trPr>
        <w:tc>
          <w:tcPr>
            <w:tcW w:w="585" w:type="pct"/>
          </w:tcPr>
          <w:p w:rsidR="00500245" w:rsidRPr="00B36C05" w:rsidRDefault="00500245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Start</w:t>
            </w:r>
          </w:p>
          <w:p w:rsidR="00500245" w:rsidRPr="00B36C05" w:rsidRDefault="00500245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>10 min</w:t>
            </w:r>
          </w:p>
          <w:p w:rsidR="00500245" w:rsidRPr="00B36C05" w:rsidRDefault="00500245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0245" w:rsidRPr="00B36C05" w:rsidRDefault="00500245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0245" w:rsidRPr="00B36C05" w:rsidRDefault="00500245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0245" w:rsidRPr="00B36C05" w:rsidRDefault="00500245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0245" w:rsidRPr="00B36C05" w:rsidRDefault="00500245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0245" w:rsidRPr="00B36C05" w:rsidRDefault="00500245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0245" w:rsidRPr="00B36C05" w:rsidRDefault="00500245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0245" w:rsidRPr="00B36C05" w:rsidRDefault="00500245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>Middle</w:t>
            </w: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>20 min.</w:t>
            </w: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50571" w:rsidRPr="00B36C05" w:rsidRDefault="00F50571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50571" w:rsidRPr="00B36C05" w:rsidRDefault="00F50571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F50571" w:rsidRPr="00B36C05" w:rsidRDefault="00F50571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>5 min</w:t>
            </w:r>
          </w:p>
          <w:p w:rsidR="00504233" w:rsidRPr="00B36C05" w:rsidRDefault="00504233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3656" w:type="pct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Good afternoon my dear pupils! </w:t>
            </w:r>
          </w:p>
          <w:p w:rsidR="00500245" w:rsidRPr="00B36C05" w:rsidRDefault="00500245" w:rsidP="00F50571">
            <w:pPr>
              <w:spacing w:before="40" w:after="40" w:line="276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>Answer to my questions.</w:t>
            </w:r>
          </w:p>
          <w:p w:rsidR="00500245" w:rsidRPr="00B36C05" w:rsidRDefault="00500245" w:rsidP="00805A14">
            <w:pPr>
              <w:pStyle w:val="a4"/>
              <w:numPr>
                <w:ilvl w:val="0"/>
                <w:numId w:val="3"/>
              </w:numPr>
              <w:spacing w:before="40" w:after="40" w:line="276" w:lineRule="auto"/>
              <w:rPr>
                <w:sz w:val="28"/>
                <w:szCs w:val="28"/>
                <w:lang w:val="en-US"/>
              </w:rPr>
            </w:pPr>
            <w:r w:rsidRPr="00B36C05">
              <w:rPr>
                <w:sz w:val="28"/>
                <w:szCs w:val="28"/>
                <w:lang w:val="en-US"/>
              </w:rPr>
              <w:t xml:space="preserve">Good morning! How are you? What is the date today? Who is absent? </w:t>
            </w:r>
          </w:p>
          <w:p w:rsidR="00500245" w:rsidRPr="00B36C05" w:rsidRDefault="00500245" w:rsidP="00F50571">
            <w:pPr>
              <w:pStyle w:val="a4"/>
              <w:spacing w:before="40" w:after="40" w:line="276" w:lineRule="auto"/>
              <w:ind w:left="176"/>
              <w:rPr>
                <w:sz w:val="28"/>
                <w:szCs w:val="28"/>
                <w:lang w:val="en-US"/>
              </w:rPr>
            </w:pPr>
            <w:r w:rsidRPr="00B36C05">
              <w:rPr>
                <w:sz w:val="28"/>
                <w:szCs w:val="28"/>
                <w:lang w:val="en-US"/>
              </w:rPr>
              <w:t>Warm-up:</w:t>
            </w:r>
          </w:p>
          <w:p w:rsidR="00500245" w:rsidRPr="00B36C05" w:rsidRDefault="00500245" w:rsidP="00F50571">
            <w:pPr>
              <w:pStyle w:val="a4"/>
              <w:spacing w:before="40" w:after="40" w:line="276" w:lineRule="auto"/>
              <w:ind w:left="318"/>
              <w:rPr>
                <w:sz w:val="28"/>
                <w:szCs w:val="28"/>
                <w:lang w:val="en-US"/>
              </w:rPr>
            </w:pPr>
            <w:r w:rsidRPr="00B36C05">
              <w:rPr>
                <w:sz w:val="28"/>
                <w:szCs w:val="28"/>
                <w:lang w:val="en-US"/>
              </w:rPr>
              <w:t>Before we`ll begin our lesson answer my question, please.</w:t>
            </w:r>
          </w:p>
          <w:p w:rsidR="00500245" w:rsidRPr="00B36C05" w:rsidRDefault="00500245" w:rsidP="00F50571">
            <w:pPr>
              <w:pStyle w:val="a4"/>
              <w:spacing w:before="40" w:after="40" w:line="276" w:lineRule="auto"/>
              <w:ind w:left="318"/>
              <w:rPr>
                <w:sz w:val="28"/>
                <w:szCs w:val="28"/>
                <w:lang w:val="en-US"/>
              </w:rPr>
            </w:pPr>
            <w:r w:rsidRPr="00B36C05">
              <w:rPr>
                <w:sz w:val="28"/>
                <w:szCs w:val="28"/>
                <w:lang w:val="en-US"/>
              </w:rPr>
              <w:t>-How are you today?</w:t>
            </w:r>
          </w:p>
          <w:p w:rsidR="00500245" w:rsidRPr="00B36C05" w:rsidRDefault="00500245" w:rsidP="00F50571">
            <w:pPr>
              <w:pStyle w:val="a4"/>
              <w:spacing w:before="40" w:after="40" w:line="276" w:lineRule="auto"/>
              <w:ind w:left="318"/>
              <w:rPr>
                <w:sz w:val="28"/>
                <w:szCs w:val="28"/>
                <w:lang w:val="en-US"/>
              </w:rPr>
            </w:pPr>
            <w:r w:rsidRPr="00B36C05">
              <w:rPr>
                <w:sz w:val="28"/>
                <w:szCs w:val="28"/>
                <w:lang w:val="en-US"/>
              </w:rPr>
              <w:t>Hello, hello, hello!</w:t>
            </w:r>
          </w:p>
          <w:p w:rsidR="00500245" w:rsidRPr="00B36C05" w:rsidRDefault="00500245" w:rsidP="00F50571">
            <w:pPr>
              <w:pStyle w:val="a4"/>
              <w:spacing w:before="40" w:after="40" w:line="276" w:lineRule="auto"/>
              <w:ind w:left="318"/>
              <w:rPr>
                <w:sz w:val="28"/>
                <w:szCs w:val="28"/>
                <w:lang w:val="en-US"/>
              </w:rPr>
            </w:pPr>
            <w:r w:rsidRPr="00B36C05">
              <w:rPr>
                <w:sz w:val="28"/>
                <w:szCs w:val="28"/>
                <w:lang w:val="en-US"/>
              </w:rPr>
              <w:t>How are you?</w:t>
            </w:r>
          </w:p>
          <w:p w:rsidR="00500245" w:rsidRPr="00B36C05" w:rsidRDefault="00500245" w:rsidP="00F50571">
            <w:pPr>
              <w:pStyle w:val="a4"/>
              <w:spacing w:before="40" w:after="40" w:line="276" w:lineRule="auto"/>
              <w:ind w:left="318"/>
              <w:rPr>
                <w:sz w:val="28"/>
                <w:szCs w:val="28"/>
                <w:lang w:val="en-US"/>
              </w:rPr>
            </w:pPr>
            <w:r w:rsidRPr="00B36C05">
              <w:rPr>
                <w:sz w:val="28"/>
                <w:szCs w:val="28"/>
                <w:lang w:val="en-US"/>
              </w:rPr>
              <w:t>Hello, hello, hello!</w:t>
            </w:r>
          </w:p>
          <w:p w:rsidR="00500245" w:rsidRPr="00B36C05" w:rsidRDefault="00500245" w:rsidP="00F50571">
            <w:pPr>
              <w:pStyle w:val="a4"/>
              <w:spacing w:before="40" w:after="40" w:line="276" w:lineRule="auto"/>
              <w:ind w:left="318"/>
              <w:rPr>
                <w:sz w:val="28"/>
                <w:szCs w:val="28"/>
                <w:lang w:val="en-US"/>
              </w:rPr>
            </w:pPr>
            <w:r w:rsidRPr="00B36C05">
              <w:rPr>
                <w:sz w:val="28"/>
                <w:szCs w:val="28"/>
                <w:lang w:val="en-US"/>
              </w:rPr>
              <w:t>How are you?</w:t>
            </w:r>
          </w:p>
          <w:p w:rsidR="00500245" w:rsidRPr="00B36C05" w:rsidRDefault="00500245" w:rsidP="00F50571">
            <w:pPr>
              <w:pStyle w:val="a4"/>
              <w:spacing w:before="40" w:after="40" w:line="276" w:lineRule="auto"/>
              <w:ind w:left="318"/>
              <w:rPr>
                <w:sz w:val="28"/>
                <w:szCs w:val="28"/>
                <w:lang w:val="en-US"/>
              </w:rPr>
            </w:pPr>
            <w:r w:rsidRPr="00B36C05">
              <w:rPr>
                <w:sz w:val="28"/>
                <w:szCs w:val="28"/>
                <w:lang w:val="en-US"/>
              </w:rPr>
              <w:t>I’m fine, I’m grade, I’m wonderful</w:t>
            </w:r>
          </w:p>
          <w:p w:rsidR="00500245" w:rsidRPr="00B36C05" w:rsidRDefault="00500245" w:rsidP="00F50571">
            <w:pPr>
              <w:pStyle w:val="a4"/>
              <w:spacing w:before="40" w:after="40" w:line="276" w:lineRule="auto"/>
              <w:ind w:left="318"/>
              <w:rPr>
                <w:sz w:val="28"/>
                <w:szCs w:val="28"/>
                <w:lang w:val="en-US"/>
              </w:rPr>
            </w:pPr>
            <w:r w:rsidRPr="00B36C05">
              <w:rPr>
                <w:sz w:val="28"/>
                <w:szCs w:val="28"/>
                <w:lang w:val="en-US"/>
              </w:rPr>
              <w:t>I’m fine, I’m grade, I’m wonderful</w:t>
            </w:r>
          </w:p>
          <w:p w:rsidR="00500245" w:rsidRPr="00B36C05" w:rsidRDefault="00500245" w:rsidP="00F50571">
            <w:pPr>
              <w:pStyle w:val="a4"/>
              <w:spacing w:before="40" w:after="40" w:line="276" w:lineRule="auto"/>
              <w:rPr>
                <w:sz w:val="28"/>
                <w:szCs w:val="28"/>
                <w:lang w:val="en-US"/>
              </w:rPr>
            </w:pPr>
          </w:p>
          <w:p w:rsidR="00500245" w:rsidRPr="00B36C05" w:rsidRDefault="00500245" w:rsidP="00F50571">
            <w:pPr>
              <w:widowControl/>
              <w:tabs>
                <w:tab w:val="left" w:pos="284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Checking- up the home task. There is/There are construction and prepositions. </w:t>
            </w: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>There  is</w:t>
            </w:r>
            <w:proofErr w:type="gramEnd"/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a bird    on the house.</w:t>
            </w: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There is    a door    next to  window  </w:t>
            </w:r>
          </w:p>
          <w:p w:rsidR="00500245" w:rsidRPr="00B36C05" w:rsidRDefault="00500245" w:rsidP="00F50571">
            <w:pPr>
              <w:tabs>
                <w:tab w:val="left" w:pos="3722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There is    a door    in front </w:t>
            </w:r>
            <w:proofErr w:type="gramStart"/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>of  house</w:t>
            </w:r>
            <w:proofErr w:type="gramEnd"/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500245" w:rsidRPr="00B36C05" w:rsidRDefault="007B6548" w:rsidP="00F50571">
            <w:pPr>
              <w:tabs>
                <w:tab w:val="left" w:pos="3722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6C05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2678430</wp:posOffset>
                  </wp:positionH>
                  <wp:positionV relativeFrom="margin">
                    <wp:posOffset>3262630</wp:posOffset>
                  </wp:positionV>
                  <wp:extent cx="1676400" cy="1840230"/>
                  <wp:effectExtent l="19050" t="0" r="0" b="0"/>
                  <wp:wrapSquare wrapText="bothSides"/>
                  <wp:docPr id="4" name="Рисунок 1" descr="C:\Users\777\Desktop\having fun\domik_iz_kartona_svoimi_rukami_12_060617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\Desktop\having fun\domik_iz_kartona_svoimi_rukami_12_060617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84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00245" w:rsidRPr="00B36C05">
              <w:rPr>
                <w:rFonts w:ascii="Times New Roman" w:hAnsi="Times New Roman"/>
                <w:sz w:val="28"/>
                <w:szCs w:val="28"/>
                <w:lang w:val="en-US"/>
              </w:rPr>
              <w:t>there are   flowers    on the left the house</w:t>
            </w:r>
          </w:p>
          <w:p w:rsidR="00500245" w:rsidRPr="00B36C05" w:rsidRDefault="00500245" w:rsidP="00F50571">
            <w:pPr>
              <w:tabs>
                <w:tab w:val="left" w:pos="3722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>there</w:t>
            </w:r>
            <w:proofErr w:type="gramEnd"/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is    a window    above the flowers. </w:t>
            </w:r>
          </w:p>
          <w:p w:rsidR="00500245" w:rsidRPr="00B36C05" w:rsidRDefault="00500245" w:rsidP="00F50571">
            <w:pPr>
              <w:tabs>
                <w:tab w:val="left" w:pos="3722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There is     </w:t>
            </w:r>
            <w:proofErr w:type="gramStart"/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>a  ball</w:t>
            </w:r>
            <w:proofErr w:type="gramEnd"/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in the house. </w:t>
            </w:r>
          </w:p>
          <w:p w:rsidR="00500245" w:rsidRPr="00B36C05" w:rsidRDefault="00500245" w:rsidP="00F50571">
            <w:pPr>
              <w:tabs>
                <w:tab w:val="left" w:pos="3722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There are    two windows     behind the house </w:t>
            </w:r>
          </w:p>
          <w:p w:rsidR="00500245" w:rsidRPr="00B36C05" w:rsidRDefault="00500245" w:rsidP="00F50571">
            <w:pPr>
              <w:tabs>
                <w:tab w:val="left" w:pos="3722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There is      a spider      on the right the house </w:t>
            </w:r>
          </w:p>
          <w:p w:rsidR="00500245" w:rsidRPr="00B36C05" w:rsidRDefault="00500245" w:rsidP="00F50571">
            <w:pPr>
              <w:tabs>
                <w:tab w:val="left" w:pos="3722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There are     trees       near the house </w:t>
            </w:r>
          </w:p>
          <w:p w:rsidR="00500245" w:rsidRPr="00B36C05" w:rsidRDefault="00500245" w:rsidP="00F50571">
            <w:pPr>
              <w:tabs>
                <w:tab w:val="left" w:pos="3722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There are      5 rooms </w:t>
            </w:r>
          </w:p>
          <w:p w:rsidR="00500245" w:rsidRPr="00B36C05" w:rsidRDefault="00500245" w:rsidP="00F50571">
            <w:pPr>
              <w:tabs>
                <w:tab w:val="left" w:pos="3722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>There is    garden    in front of house</w:t>
            </w:r>
          </w:p>
          <w:p w:rsidR="000937AB" w:rsidRPr="00B36C05" w:rsidRDefault="000937AB" w:rsidP="00F50571">
            <w:pPr>
              <w:tabs>
                <w:tab w:val="left" w:pos="3722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937AB" w:rsidRPr="00B36C05" w:rsidRDefault="000937AB" w:rsidP="00F50571">
            <w:pPr>
              <w:tabs>
                <w:tab w:val="left" w:pos="3722"/>
              </w:tabs>
              <w:spacing w:before="40" w:after="40"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6C0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Describter</w:t>
            </w:r>
            <w:proofErr w:type="spellEnd"/>
            <w:r w:rsidRPr="00B36C0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: Make right sentences;</w:t>
            </w:r>
          </w:p>
          <w:p w:rsidR="000937AB" w:rsidRPr="00B36C05" w:rsidRDefault="000937AB" w:rsidP="00F50571">
            <w:pPr>
              <w:tabs>
                <w:tab w:val="left" w:pos="3722"/>
              </w:tabs>
              <w:spacing w:before="40" w:after="40"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B36C0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                  Clue the sentences </w:t>
            </w:r>
          </w:p>
          <w:p w:rsidR="00500245" w:rsidRPr="00B36C05" w:rsidRDefault="0061595D" w:rsidP="00F50571">
            <w:pPr>
              <w:widowControl/>
              <w:tabs>
                <w:tab w:val="left" w:pos="284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6C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Verbal </w:t>
            </w:r>
            <w:r w:rsidR="00504233" w:rsidRPr="00B36C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assessment</w:t>
            </w:r>
            <w:r w:rsidRPr="00B36C05">
              <w:rPr>
                <w:rFonts w:ascii="Times New Roman" w:hAnsi="Times New Roman"/>
                <w:color w:val="000000"/>
                <w:sz w:val="28"/>
                <w:szCs w:val="28"/>
              </w:rPr>
              <w:t>: You’re active and don’t make mistake; You’re active but have some mistake; You weren’t so active and lots of mistakes.</w:t>
            </w:r>
          </w:p>
          <w:p w:rsidR="00500245" w:rsidRPr="00B36C05" w:rsidRDefault="00500245" w:rsidP="00F50571">
            <w:pPr>
              <w:widowControl/>
              <w:tabs>
                <w:tab w:val="left" w:pos="284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36C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Grouping.</w:t>
            </w:r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I want divide you into two groups. Dividing </w:t>
            </w:r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with sweets.</w:t>
            </w:r>
          </w:p>
          <w:p w:rsidR="00504233" w:rsidRPr="00B36C05" w:rsidRDefault="00504233" w:rsidP="00F50571">
            <w:pPr>
              <w:spacing w:before="40" w:after="40" w:line="276" w:lineRule="auto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>The main part of the lesson.</w:t>
            </w: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>Today we`</w:t>
            </w:r>
            <w:proofErr w:type="gramStart"/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>ll  speak</w:t>
            </w:r>
            <w:proofErr w:type="gramEnd"/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about modal verb “can”, make up dialogues and do some exercises. </w:t>
            </w:r>
          </w:p>
          <w:p w:rsidR="00500245" w:rsidRPr="00B36C05" w:rsidRDefault="00500245" w:rsidP="00F50571">
            <w:pPr>
              <w:pStyle w:val="a4"/>
              <w:spacing w:before="40" w:after="40" w:line="276" w:lineRule="auto"/>
              <w:rPr>
                <w:sz w:val="28"/>
                <w:szCs w:val="28"/>
                <w:lang w:val="en-US"/>
              </w:rPr>
            </w:pPr>
            <w:r w:rsidRPr="00B36C05">
              <w:rPr>
                <w:sz w:val="28"/>
                <w:szCs w:val="28"/>
                <w:lang w:val="en-US"/>
              </w:rPr>
              <w:t xml:space="preserve">First of all let`s introduce our new vocabulary. Look at the blackboard and repeat after me. </w:t>
            </w:r>
          </w:p>
          <w:p w:rsidR="00500245" w:rsidRPr="00B36C05" w:rsidRDefault="00504233" w:rsidP="00F50571">
            <w:pPr>
              <w:widowControl/>
              <w:tabs>
                <w:tab w:val="left" w:pos="284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Speaking.</w:t>
            </w:r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00245" w:rsidRPr="00B36C05">
              <w:rPr>
                <w:rFonts w:ascii="Times New Roman" w:hAnsi="Times New Roman"/>
                <w:sz w:val="28"/>
                <w:szCs w:val="28"/>
                <w:lang w:val="en-US"/>
              </w:rPr>
              <w:t>Task.2</w:t>
            </w:r>
            <w:proofErr w:type="gramStart"/>
            <w:r w:rsidR="00500245" w:rsidRPr="00B36C05">
              <w:rPr>
                <w:rFonts w:ascii="Times New Roman" w:hAnsi="Times New Roman"/>
                <w:sz w:val="28"/>
                <w:szCs w:val="28"/>
                <w:lang w:val="en-US"/>
              </w:rPr>
              <w:t>.  Students</w:t>
            </w:r>
            <w:proofErr w:type="gramEnd"/>
            <w:r w:rsidR="00500245" w:rsidRPr="00B36C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look at the pictures on the slide and make a sentence</w:t>
            </w:r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="00500245" w:rsidRPr="00B36C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Individually work</w:t>
            </w:r>
          </w:p>
          <w:p w:rsidR="00500245" w:rsidRPr="00B36C05" w:rsidRDefault="00500245" w:rsidP="00F50571">
            <w:pPr>
              <w:widowControl/>
              <w:tabs>
                <w:tab w:val="left" w:pos="284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Draw, play basketball, play computer games, </w:t>
            </w:r>
            <w:proofErr w:type="spellStart"/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>ect</w:t>
            </w:r>
            <w:proofErr w:type="spellEnd"/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>…</w:t>
            </w:r>
          </w:p>
          <w:p w:rsidR="00500245" w:rsidRPr="00B36C05" w:rsidRDefault="00500245" w:rsidP="00F50571">
            <w:pPr>
              <w:widowControl/>
              <w:tabs>
                <w:tab w:val="left" w:pos="284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For ex: I can play football. I can dance….</w:t>
            </w:r>
          </w:p>
          <w:p w:rsidR="000937AB" w:rsidRPr="00B36C05" w:rsidRDefault="000937AB" w:rsidP="00F50571">
            <w:pPr>
              <w:widowControl/>
              <w:tabs>
                <w:tab w:val="left" w:pos="284"/>
              </w:tabs>
              <w:spacing w:before="40" w:after="40"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B36C0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Describter</w:t>
            </w:r>
            <w:proofErr w:type="spellEnd"/>
            <w:r w:rsidRPr="00B36C0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B36C0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maka</w:t>
            </w:r>
            <w:proofErr w:type="spellEnd"/>
            <w:r w:rsidRPr="00B36C0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a sentences:  </w:t>
            </w:r>
          </w:p>
          <w:p w:rsidR="000937AB" w:rsidRPr="00B36C05" w:rsidRDefault="000937AB" w:rsidP="00F50571">
            <w:pPr>
              <w:widowControl/>
              <w:tabs>
                <w:tab w:val="left" w:pos="284"/>
              </w:tabs>
              <w:spacing w:before="40" w:after="40" w:line="276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  <w:p w:rsidR="00504233" w:rsidRPr="00B36C05" w:rsidRDefault="00504233" w:rsidP="00F50571">
            <w:pPr>
              <w:widowControl/>
              <w:tabs>
                <w:tab w:val="left" w:pos="284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500245" w:rsidRPr="00B36C05" w:rsidRDefault="00504233" w:rsidP="00F50571">
            <w:pPr>
              <w:shd w:val="clear" w:color="auto" w:fill="FFFFFF"/>
              <w:spacing w:before="40" w:after="40" w:line="276" w:lineRule="auto"/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Listening</w:t>
            </w:r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="00500245" w:rsidRPr="00B36C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Task 3. </w:t>
            </w:r>
            <w:r w:rsidR="00500245" w:rsidRPr="00B36C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Activity “</w:t>
            </w:r>
            <w:proofErr w:type="spellStart"/>
            <w:r w:rsidR="00500245" w:rsidRPr="00B36C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BeeNest</w:t>
            </w:r>
            <w:proofErr w:type="spellEnd"/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>”. T</w:t>
            </w:r>
            <w:r w:rsidR="00500245" w:rsidRPr="00B36C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he group goes outside the door. </w:t>
            </w:r>
            <w:r w:rsidR="00500245" w:rsidRPr="00B36C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</w:t>
            </w:r>
            <w:r w:rsidR="00500245" w:rsidRPr="00B36C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he second </w:t>
            </w:r>
            <w:proofErr w:type="gramStart"/>
            <w:r w:rsidR="00500245" w:rsidRPr="00B36C05">
              <w:rPr>
                <w:rFonts w:ascii="Times New Roman" w:hAnsi="Times New Roman"/>
                <w:color w:val="000000"/>
                <w:sz w:val="28"/>
                <w:szCs w:val="28"/>
              </w:rPr>
              <w:t>group watch</w:t>
            </w:r>
            <w:proofErr w:type="gramEnd"/>
            <w:r w:rsidR="00500245" w:rsidRPr="00B36C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the video.</w:t>
            </w:r>
            <w:r w:rsidRPr="00B36C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500245" w:rsidRPr="00B36C05">
              <w:rPr>
                <w:rFonts w:ascii="Times New Roman" w:hAnsi="Times New Roman"/>
                <w:color w:val="000000"/>
                <w:sz w:val="28"/>
                <w:szCs w:val="28"/>
              </w:rPr>
              <w:t>Then  the</w:t>
            </w:r>
            <w:proofErr w:type="gramEnd"/>
            <w:r w:rsidR="00500245" w:rsidRPr="00B36C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group members explain a couple of the following members of the group about video</w:t>
            </w:r>
            <w:r w:rsidR="00500245" w:rsidRPr="00B36C0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 Pair work</w:t>
            </w:r>
          </w:p>
          <w:p w:rsidR="00500245" w:rsidRPr="00B36C05" w:rsidRDefault="00500245" w:rsidP="00F50571">
            <w:pPr>
              <w:shd w:val="clear" w:color="auto" w:fill="FFFFFF"/>
              <w:spacing w:before="40" w:after="40" w:line="276" w:lineRule="auto"/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</w:pPr>
            <w:r w:rsidRPr="00B36C05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 xml:space="preserve">Text of the video. </w:t>
            </w:r>
          </w:p>
          <w:p w:rsidR="00500245" w:rsidRPr="00B36C05" w:rsidRDefault="00500245" w:rsidP="00F50571">
            <w:pPr>
              <w:shd w:val="clear" w:color="auto" w:fill="FFFFFF"/>
              <w:spacing w:before="40" w:after="40" w:line="276" w:lineRule="auto"/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</w:pPr>
            <w:r w:rsidRPr="00B36C0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Hi, I'm Alex. </w:t>
            </w:r>
            <w:r w:rsidRPr="00B36C05"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  <w:t>I am nine.</w:t>
            </w:r>
          </w:p>
          <w:p w:rsidR="00500245" w:rsidRPr="00B36C05" w:rsidRDefault="00500245" w:rsidP="00F50571">
            <w:pPr>
              <w:shd w:val="clear" w:color="auto" w:fill="FFFFFF"/>
              <w:spacing w:before="40" w:after="40" w:line="276" w:lineRule="auto"/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</w:pPr>
            <w:r w:rsidRPr="00B36C05"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  <w:t>I like sports. I can </w:t>
            </w:r>
            <w:r w:rsidRPr="00B36C05">
              <w:rPr>
                <w:rFonts w:ascii="Times New Roman" w:hAnsi="Times New Roman"/>
                <w:color w:val="333333"/>
                <w:sz w:val="28"/>
                <w:szCs w:val="28"/>
                <w:u w:val="single"/>
                <w:lang w:val="en-US" w:eastAsia="ru-RU"/>
              </w:rPr>
              <w:t>play football</w:t>
            </w:r>
            <w:r w:rsidRPr="00B36C05"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  <w:t> and I can </w:t>
            </w:r>
            <w:r w:rsidRPr="00B36C05">
              <w:rPr>
                <w:rFonts w:ascii="Times New Roman" w:hAnsi="Times New Roman"/>
                <w:color w:val="333333"/>
                <w:sz w:val="28"/>
                <w:szCs w:val="28"/>
                <w:u w:val="single"/>
                <w:lang w:val="en-US" w:eastAsia="ru-RU"/>
              </w:rPr>
              <w:t>play basketball</w:t>
            </w:r>
            <w:r w:rsidRPr="00B36C05"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  <w:t>.</w:t>
            </w:r>
          </w:p>
          <w:p w:rsidR="00500245" w:rsidRPr="00B36C05" w:rsidRDefault="00500245" w:rsidP="00F50571">
            <w:pPr>
              <w:shd w:val="clear" w:color="auto" w:fill="FFFFFF"/>
              <w:spacing w:before="40" w:after="40" w:line="276" w:lineRule="auto"/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</w:pPr>
            <w:r w:rsidRPr="00B36C05"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  <w:t>I can </w:t>
            </w:r>
            <w:r w:rsidRPr="00B36C05">
              <w:rPr>
                <w:rFonts w:ascii="Times New Roman" w:hAnsi="Times New Roman"/>
                <w:color w:val="333333"/>
                <w:sz w:val="28"/>
                <w:szCs w:val="28"/>
                <w:u w:val="single"/>
                <w:lang w:val="en-US" w:eastAsia="ru-RU"/>
              </w:rPr>
              <w:t>jump</w:t>
            </w:r>
            <w:r w:rsidRPr="00B36C05"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  <w:t> and I can </w:t>
            </w:r>
            <w:r w:rsidRPr="00B36C05">
              <w:rPr>
                <w:rFonts w:ascii="Times New Roman" w:hAnsi="Times New Roman"/>
                <w:color w:val="333333"/>
                <w:sz w:val="28"/>
                <w:szCs w:val="28"/>
                <w:u w:val="single"/>
                <w:lang w:val="en-US" w:eastAsia="ru-RU"/>
              </w:rPr>
              <w:t>run</w:t>
            </w:r>
            <w:r w:rsidRPr="00B36C05"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  <w:t> very fast. I can </w:t>
            </w:r>
            <w:r w:rsidRPr="00B36C05">
              <w:rPr>
                <w:rFonts w:ascii="Times New Roman" w:hAnsi="Times New Roman"/>
                <w:color w:val="333333"/>
                <w:sz w:val="28"/>
                <w:szCs w:val="28"/>
                <w:u w:val="single"/>
                <w:lang w:val="en-US" w:eastAsia="ru-RU"/>
              </w:rPr>
              <w:t>swim</w:t>
            </w:r>
            <w:r w:rsidRPr="00B36C05"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  <w:t> very well.</w:t>
            </w:r>
          </w:p>
          <w:p w:rsidR="00500245" w:rsidRPr="00B36C05" w:rsidRDefault="00500245" w:rsidP="00F50571">
            <w:pPr>
              <w:shd w:val="clear" w:color="auto" w:fill="FFFFFF"/>
              <w:spacing w:before="40" w:after="40" w:line="276" w:lineRule="auto"/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</w:pPr>
            <w:r w:rsidRPr="00B36C05"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  <w:t>But I can't </w:t>
            </w:r>
            <w:r w:rsidRPr="00B36C05">
              <w:rPr>
                <w:rFonts w:ascii="Times New Roman" w:hAnsi="Times New Roman"/>
                <w:color w:val="333333"/>
                <w:sz w:val="28"/>
                <w:szCs w:val="28"/>
                <w:u w:val="single"/>
                <w:lang w:val="en-US" w:eastAsia="ru-RU"/>
              </w:rPr>
              <w:t>draw</w:t>
            </w:r>
            <w:r w:rsidRPr="00B36C05"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  <w:t> and I can't </w:t>
            </w:r>
            <w:r w:rsidRPr="00B36C05">
              <w:rPr>
                <w:rFonts w:ascii="Times New Roman" w:hAnsi="Times New Roman"/>
                <w:color w:val="333333"/>
                <w:sz w:val="28"/>
                <w:szCs w:val="28"/>
                <w:u w:val="single"/>
                <w:lang w:val="en-US" w:eastAsia="ru-RU"/>
              </w:rPr>
              <w:t>sing</w:t>
            </w:r>
            <w:r w:rsidRPr="00B36C05"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  <w:t>.</w:t>
            </w:r>
          </w:p>
          <w:p w:rsidR="00500245" w:rsidRPr="00B36C05" w:rsidRDefault="00500245" w:rsidP="00F50571">
            <w:pPr>
              <w:shd w:val="clear" w:color="auto" w:fill="FFFFFF"/>
              <w:spacing w:before="40" w:after="40" w:line="276" w:lineRule="auto"/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</w:pPr>
            <w:r w:rsidRPr="00B36C05"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  <w:t>2.</w:t>
            </w:r>
          </w:p>
          <w:p w:rsidR="00500245" w:rsidRPr="00B36C05" w:rsidRDefault="00500245" w:rsidP="00F50571">
            <w:pPr>
              <w:shd w:val="clear" w:color="auto" w:fill="FFFFFF"/>
              <w:spacing w:before="40" w:after="40" w:line="276" w:lineRule="auto"/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</w:pPr>
            <w:r w:rsidRPr="00B36C05"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  <w:t>Hello! My name is Ann. I am nine.</w:t>
            </w:r>
          </w:p>
          <w:p w:rsidR="00500245" w:rsidRPr="00B36C05" w:rsidRDefault="00500245" w:rsidP="00F50571">
            <w:pPr>
              <w:shd w:val="clear" w:color="auto" w:fill="FFFFFF"/>
              <w:spacing w:before="40" w:after="40" w:line="276" w:lineRule="auto"/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</w:pPr>
            <w:r w:rsidRPr="00B36C05"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  <w:t>I like music. I can </w:t>
            </w:r>
            <w:r w:rsidRPr="00B36C05">
              <w:rPr>
                <w:rFonts w:ascii="Times New Roman" w:hAnsi="Times New Roman"/>
                <w:color w:val="333333"/>
                <w:sz w:val="28"/>
                <w:szCs w:val="28"/>
                <w:u w:val="single"/>
                <w:lang w:val="en-US" w:eastAsia="ru-RU"/>
              </w:rPr>
              <w:t>sing</w:t>
            </w:r>
            <w:r w:rsidRPr="00B36C05"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  <w:t> and I can </w:t>
            </w:r>
            <w:r w:rsidRPr="00B36C05">
              <w:rPr>
                <w:rFonts w:ascii="Times New Roman" w:hAnsi="Times New Roman"/>
                <w:color w:val="333333"/>
                <w:sz w:val="28"/>
                <w:szCs w:val="28"/>
                <w:u w:val="single"/>
                <w:lang w:val="en-US" w:eastAsia="ru-RU"/>
              </w:rPr>
              <w:t>dance</w:t>
            </w:r>
            <w:r w:rsidRPr="00B36C05"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  <w:t> very well.</w:t>
            </w:r>
          </w:p>
          <w:p w:rsidR="00500245" w:rsidRPr="00B36C05" w:rsidRDefault="00500245" w:rsidP="00F50571">
            <w:pPr>
              <w:shd w:val="clear" w:color="auto" w:fill="FFFFFF"/>
              <w:spacing w:before="40" w:after="40" w:line="276" w:lineRule="auto"/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</w:pPr>
            <w:r w:rsidRPr="00B36C05"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  <w:t>I can </w:t>
            </w:r>
            <w:r w:rsidRPr="00B36C05">
              <w:rPr>
                <w:rFonts w:ascii="Times New Roman" w:hAnsi="Times New Roman"/>
                <w:color w:val="333333"/>
                <w:sz w:val="28"/>
                <w:szCs w:val="28"/>
                <w:u w:val="single"/>
                <w:lang w:val="en-US" w:eastAsia="ru-RU"/>
              </w:rPr>
              <w:t>draw</w:t>
            </w:r>
            <w:r w:rsidRPr="00B36C05"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  <w:t> pictures of cats. I like cats!</w:t>
            </w:r>
          </w:p>
          <w:p w:rsidR="00500245" w:rsidRPr="00B36C05" w:rsidRDefault="00500245" w:rsidP="00F50571">
            <w:pPr>
              <w:shd w:val="clear" w:color="auto" w:fill="FFFFFF"/>
              <w:spacing w:before="40" w:after="40" w:line="276" w:lineRule="auto"/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</w:pPr>
            <w:r w:rsidRPr="00B36C05"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  <w:t>I can </w:t>
            </w:r>
            <w:r w:rsidRPr="00B36C05">
              <w:rPr>
                <w:rFonts w:ascii="Times New Roman" w:hAnsi="Times New Roman"/>
                <w:color w:val="333333"/>
                <w:sz w:val="28"/>
                <w:szCs w:val="28"/>
                <w:u w:val="single"/>
                <w:lang w:val="en-US" w:eastAsia="ru-RU"/>
              </w:rPr>
              <w:t>ride a bike</w:t>
            </w:r>
            <w:r w:rsidRPr="00B36C05"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  <w:t> and I can </w:t>
            </w:r>
            <w:r w:rsidRPr="00B36C05">
              <w:rPr>
                <w:rFonts w:ascii="Times New Roman" w:hAnsi="Times New Roman"/>
                <w:color w:val="333333"/>
                <w:sz w:val="28"/>
                <w:szCs w:val="28"/>
                <w:u w:val="single"/>
                <w:lang w:val="en-US" w:eastAsia="ru-RU"/>
              </w:rPr>
              <w:t>run</w:t>
            </w:r>
            <w:r w:rsidRPr="00B36C05"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  <w:t> but I can't </w:t>
            </w:r>
            <w:r w:rsidRPr="00B36C05">
              <w:rPr>
                <w:rFonts w:ascii="Times New Roman" w:hAnsi="Times New Roman"/>
                <w:color w:val="333333"/>
                <w:sz w:val="28"/>
                <w:szCs w:val="28"/>
                <w:u w:val="single"/>
                <w:lang w:val="en-US" w:eastAsia="ru-RU"/>
              </w:rPr>
              <w:t>jump</w:t>
            </w:r>
            <w:r w:rsidRPr="00B36C05"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  <w:t> very well.</w:t>
            </w:r>
          </w:p>
          <w:p w:rsidR="00F50571" w:rsidRPr="00B36C05" w:rsidRDefault="00F50571" w:rsidP="00F50571">
            <w:pPr>
              <w:shd w:val="clear" w:color="auto" w:fill="FFFFFF"/>
              <w:spacing w:before="40" w:after="40" w:line="276" w:lineRule="auto"/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</w:pPr>
            <w:r w:rsidRPr="00B36C05"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  <w:t>Assessment “W</w:t>
            </w:r>
            <w:r w:rsidRPr="00B36C05">
              <w:rPr>
                <w:rFonts w:ascii="Times New Roman" w:hAnsi="Times New Roman"/>
                <w:color w:val="000000"/>
                <w:sz w:val="28"/>
                <w:szCs w:val="28"/>
              </w:rPr>
              <w:t>hat taste</w:t>
            </w:r>
            <w:r w:rsidRPr="00B36C05">
              <w:rPr>
                <w:rFonts w:ascii="Times New Roman" w:hAnsi="Times New Roman"/>
                <w:color w:val="333333"/>
                <w:sz w:val="28"/>
                <w:szCs w:val="28"/>
                <w:lang w:val="en-US" w:eastAsia="ru-RU"/>
              </w:rPr>
              <w:t>”</w:t>
            </w:r>
          </w:p>
          <w:p w:rsidR="00500245" w:rsidRPr="00B36C05" w:rsidRDefault="00500245" w:rsidP="00F50571">
            <w:pPr>
              <w:tabs>
                <w:tab w:val="left" w:pos="284"/>
              </w:tabs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Differentiation</w:t>
            </w:r>
          </w:p>
          <w:p w:rsidR="00500245" w:rsidRPr="00B36C05" w:rsidRDefault="00500245" w:rsidP="00F50571">
            <w:pPr>
              <w:widowControl/>
              <w:tabs>
                <w:tab w:val="left" w:pos="284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. “Who can...?” teacher gives tasks </w:t>
            </w:r>
          </w:p>
          <w:p w:rsidR="00500245" w:rsidRPr="00B36C05" w:rsidRDefault="00500245" w:rsidP="00F50571">
            <w:pPr>
              <w:widowControl/>
              <w:tabs>
                <w:tab w:val="left" w:pos="284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>for “C” learners: Talk about your friend</w:t>
            </w:r>
          </w:p>
          <w:p w:rsidR="00500245" w:rsidRPr="00B36C05" w:rsidRDefault="00805A14" w:rsidP="00F50571">
            <w:pPr>
              <w:widowControl/>
              <w:tabs>
                <w:tab w:val="left" w:pos="284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margin">
                    <wp:posOffset>2541905</wp:posOffset>
                  </wp:positionH>
                  <wp:positionV relativeFrom="margin">
                    <wp:posOffset>3380740</wp:posOffset>
                  </wp:positionV>
                  <wp:extent cx="497840" cy="508000"/>
                  <wp:effectExtent l="19050" t="0" r="0" b="0"/>
                  <wp:wrapSquare wrapText="bothSides"/>
                  <wp:docPr id="5" name="Рисунок 27" descr="C:\Users\777\Desktop\having fun\1db30c2c87d979df7eaac33db4666f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777\Desktop\having fun\1db30c2c87d979df7eaac33db4666f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00245"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      “B” learners: Talk about yourself</w:t>
            </w:r>
          </w:p>
          <w:p w:rsidR="00500245" w:rsidRPr="00B36C05" w:rsidRDefault="00500245" w:rsidP="00F50571">
            <w:pPr>
              <w:widowControl/>
              <w:tabs>
                <w:tab w:val="left" w:pos="284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      “A” learners: What can you do? </w:t>
            </w:r>
          </w:p>
          <w:p w:rsidR="00A405CC" w:rsidRPr="00B36C05" w:rsidRDefault="00A405CC" w:rsidP="00F50571">
            <w:pPr>
              <w:widowControl/>
              <w:tabs>
                <w:tab w:val="left" w:pos="284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</w:p>
          <w:p w:rsidR="007B6548" w:rsidRPr="00B36C05" w:rsidRDefault="00A405CC" w:rsidP="00F50571">
            <w:pPr>
              <w:widowControl/>
              <w:tabs>
                <w:tab w:val="left" w:pos="284"/>
              </w:tabs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lastRenderedPageBreak/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margin">
                    <wp:posOffset>3535680</wp:posOffset>
                  </wp:positionH>
                  <wp:positionV relativeFrom="margin">
                    <wp:posOffset>3380740</wp:posOffset>
                  </wp:positionV>
                  <wp:extent cx="497840" cy="508000"/>
                  <wp:effectExtent l="19050" t="0" r="0" b="0"/>
                  <wp:wrapSquare wrapText="bothSides"/>
                  <wp:docPr id="2" name="Рисунок 27" descr="C:\Users\777\Desktop\having fun\1db30c2c87d979df7eaac33db4666f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777\Desktop\having fun\1db30c2c87d979df7eaac33db4666f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6C05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3035300</wp:posOffset>
                  </wp:positionH>
                  <wp:positionV relativeFrom="margin">
                    <wp:posOffset>3380740</wp:posOffset>
                  </wp:positionV>
                  <wp:extent cx="497840" cy="508000"/>
                  <wp:effectExtent l="19050" t="0" r="0" b="0"/>
                  <wp:wrapSquare wrapText="bothSides"/>
                  <wp:docPr id="1" name="Рисунок 27" descr="C:\Users\777\Desktop\having fun\1db30c2c87d979df7eaac33db4666f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777\Desktop\having fun\1db30c2c87d979df7eaac33db4666f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B6548" w:rsidRPr="00B36C0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Speaking.  </w:t>
            </w:r>
            <w:r w:rsidR="007B6548" w:rsidRPr="00B36C05">
              <w:rPr>
                <w:rFonts w:ascii="Times New Roman" w:hAnsi="Times New Roman"/>
                <w:color w:val="000000"/>
                <w:sz w:val="28"/>
                <w:szCs w:val="28"/>
              </w:rPr>
              <w:t>Students fill out the table on their hands using each other's questions. It turns out who has good abilities and what can they do?</w:t>
            </w:r>
          </w:p>
          <w:tbl>
            <w:tblPr>
              <w:tblW w:w="528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554"/>
              <w:gridCol w:w="1038"/>
              <w:gridCol w:w="656"/>
              <w:gridCol w:w="850"/>
              <w:gridCol w:w="1187"/>
            </w:tblGrid>
            <w:tr w:rsidR="00805A14" w:rsidRPr="00B36C05" w:rsidTr="00805A14">
              <w:tc>
                <w:tcPr>
                  <w:tcW w:w="15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</w:pPr>
                  <w:r w:rsidRPr="00B36C0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B36C0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Can you…?</w:t>
                  </w:r>
                </w:p>
              </w:tc>
              <w:tc>
                <w:tcPr>
                  <w:tcW w:w="10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36C0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-----</w:t>
                  </w:r>
                </w:p>
              </w:tc>
              <w:tc>
                <w:tcPr>
                  <w:tcW w:w="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36C0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-----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B36C0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-----</w:t>
                  </w: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B36C0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-------</w:t>
                  </w:r>
                </w:p>
              </w:tc>
            </w:tr>
            <w:tr w:rsidR="00805A14" w:rsidRPr="00B36C05" w:rsidTr="00805A14">
              <w:tc>
                <w:tcPr>
                  <w:tcW w:w="15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05A14" w:rsidRPr="00B36C05" w:rsidRDefault="00805A14" w:rsidP="007B6548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val="kk-KZ" w:eastAsia="ru-RU"/>
                    </w:rPr>
                  </w:pPr>
                  <w:r w:rsidRPr="00B36C0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 Sing</w:t>
                  </w:r>
                  <w:r w:rsidRPr="00B36C0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kk-KZ" w:eastAsia="ru-RU"/>
                    </w:rPr>
                    <w:t>?</w:t>
                  </w:r>
                </w:p>
              </w:tc>
              <w:tc>
                <w:tcPr>
                  <w:tcW w:w="10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36C0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36C0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05A14" w:rsidRPr="00B36C05" w:rsidTr="00805A14">
              <w:tc>
                <w:tcPr>
                  <w:tcW w:w="15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36C0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Dance</w:t>
                  </w:r>
                </w:p>
              </w:tc>
              <w:tc>
                <w:tcPr>
                  <w:tcW w:w="10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36C0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36C0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05A14" w:rsidRPr="00B36C05" w:rsidTr="00805A14">
              <w:tc>
                <w:tcPr>
                  <w:tcW w:w="15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36C0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Fly</w:t>
                  </w:r>
                </w:p>
              </w:tc>
              <w:tc>
                <w:tcPr>
                  <w:tcW w:w="10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36C0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36C0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05A14" w:rsidRPr="00B36C05" w:rsidTr="00805A14">
              <w:tc>
                <w:tcPr>
                  <w:tcW w:w="15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36C0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Ride a bike</w:t>
                  </w:r>
                </w:p>
              </w:tc>
              <w:tc>
                <w:tcPr>
                  <w:tcW w:w="10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36C0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36C0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05A14" w:rsidRPr="00B36C05" w:rsidTr="00805A14">
              <w:tc>
                <w:tcPr>
                  <w:tcW w:w="15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36C0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Play football</w:t>
                  </w:r>
                </w:p>
              </w:tc>
              <w:tc>
                <w:tcPr>
                  <w:tcW w:w="10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36C0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B36C0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05A14" w:rsidRPr="00B36C05" w:rsidTr="00805A14">
              <w:tc>
                <w:tcPr>
                  <w:tcW w:w="15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05A14" w:rsidRPr="00B36C05" w:rsidRDefault="00805A14" w:rsidP="00A405C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6C0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Swim</w:t>
                  </w:r>
                </w:p>
              </w:tc>
              <w:tc>
                <w:tcPr>
                  <w:tcW w:w="10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05A14" w:rsidRPr="00B36C05" w:rsidTr="00805A14">
              <w:tc>
                <w:tcPr>
                  <w:tcW w:w="15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05A14" w:rsidRPr="00B36C05" w:rsidRDefault="00805A14" w:rsidP="00A405CC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B36C0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Run</w:t>
                  </w:r>
                </w:p>
              </w:tc>
              <w:tc>
                <w:tcPr>
                  <w:tcW w:w="10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05A14" w:rsidRPr="00B36C05" w:rsidTr="00805A14">
              <w:tc>
                <w:tcPr>
                  <w:tcW w:w="15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05A14" w:rsidRPr="00B36C05" w:rsidRDefault="00805A14" w:rsidP="00A405CC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B36C05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Jump</w:t>
                  </w:r>
                </w:p>
              </w:tc>
              <w:tc>
                <w:tcPr>
                  <w:tcW w:w="10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5A14" w:rsidRPr="00B36C05" w:rsidRDefault="00805A14" w:rsidP="00A405CC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05A14" w:rsidRPr="00B36C05" w:rsidRDefault="00805A14" w:rsidP="00F50571">
            <w:pPr>
              <w:widowControl/>
              <w:tabs>
                <w:tab w:val="left" w:pos="284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372235" cy="1033145"/>
                  <wp:effectExtent l="19050" t="0" r="0" b="0"/>
                  <wp:docPr id="7" name="Рисунок 1" descr="C:\Users\777\Desktop\having fun\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\Desktop\having fun\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35" cy="103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>assess</w:t>
            </w:r>
            <w:proofErr w:type="gramEnd"/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by learners  emotion.</w:t>
            </w:r>
          </w:p>
          <w:p w:rsidR="00805A14" w:rsidRPr="00B36C05" w:rsidRDefault="00805A14" w:rsidP="00F50571">
            <w:pPr>
              <w:widowControl/>
              <w:tabs>
                <w:tab w:val="left" w:pos="284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00245" w:rsidRPr="00B36C05" w:rsidRDefault="0061595D" w:rsidP="00F50571">
            <w:pPr>
              <w:widowControl/>
              <w:tabs>
                <w:tab w:val="left" w:pos="284"/>
              </w:tabs>
              <w:spacing w:before="40" w:after="4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6C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Poetry break</w:t>
            </w:r>
            <w:r w:rsidR="00500245" w:rsidRPr="00B36C0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.</w:t>
            </w:r>
            <w:r w:rsidR="00500245"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="00500245" w:rsidRPr="00B36C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During the poetry break, students throw a ball and recite passages from </w:t>
            </w:r>
            <w:proofErr w:type="spellStart"/>
            <w:r w:rsidR="00500245" w:rsidRPr="00B36C05">
              <w:rPr>
                <w:rFonts w:ascii="Times New Roman" w:hAnsi="Times New Roman"/>
                <w:color w:val="000000"/>
                <w:sz w:val="28"/>
                <w:szCs w:val="28"/>
              </w:rPr>
              <w:t>Abay's</w:t>
            </w:r>
            <w:proofErr w:type="spellEnd"/>
            <w:r w:rsidR="00500245" w:rsidRPr="00B36C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poems by heart. </w:t>
            </w:r>
          </w:p>
          <w:p w:rsidR="00504233" w:rsidRPr="00B36C05" w:rsidRDefault="00504233" w:rsidP="00F50571">
            <w:pPr>
              <w:widowControl/>
              <w:tabs>
                <w:tab w:val="left" w:pos="284"/>
              </w:tabs>
              <w:spacing w:before="40" w:after="4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0571" w:rsidRPr="00B36C05" w:rsidRDefault="00500245" w:rsidP="002231D0">
            <w:pPr>
              <w:widowControl/>
              <w:tabs>
                <w:tab w:val="left" w:pos="284"/>
              </w:tabs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Task for formative assessment.</w:t>
            </w:r>
          </w:p>
        </w:tc>
        <w:tc>
          <w:tcPr>
            <w:tcW w:w="721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500245" w:rsidRPr="00B36C05" w:rsidRDefault="00B96EBF" w:rsidP="00F50571">
            <w:pPr>
              <w:spacing w:before="40" w:after="40" w:line="276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  <w:hyperlink r:id="rId8" w:history="1">
              <w:r w:rsidR="00500245" w:rsidRPr="00B36C05">
                <w:rPr>
                  <w:rStyle w:val="a3"/>
                  <w:rFonts w:ascii="Times New Roman" w:hAnsi="Times New Roman"/>
                  <w:noProof/>
                  <w:sz w:val="28"/>
                  <w:szCs w:val="28"/>
                  <w:lang w:val="en-US" w:eastAsia="ru-RU"/>
                </w:rPr>
                <w:t>https://yandex.kz/video/preview/?filmId=10506228008248125272&amp;text=hello%20s</w:t>
              </w:r>
            </w:hyperlink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  <w:r w:rsidRPr="00B36C05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Pictures on the board</w:t>
            </w:r>
          </w:p>
          <w:p w:rsidR="007B6548" w:rsidRPr="00B36C05" w:rsidRDefault="007B6548" w:rsidP="00F50571">
            <w:pPr>
              <w:spacing w:before="40" w:after="40" w:line="276" w:lineRule="auto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7B6548" w:rsidRPr="00B36C05" w:rsidRDefault="007B6548" w:rsidP="00F50571">
            <w:pPr>
              <w:spacing w:before="40" w:after="40" w:line="276" w:lineRule="auto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val="en-US" w:eastAsia="ru-RU"/>
              </w:rPr>
              <w:t>Slide 1</w:t>
            </w: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 1</w:t>
            </w:r>
          </w:p>
          <w:p w:rsidR="00500245" w:rsidRPr="00B36C05" w:rsidRDefault="00B96EBF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500245" w:rsidRPr="00B36C05">
                <w:rPr>
                  <w:rStyle w:val="a3"/>
                  <w:rFonts w:ascii="Times New Roman" w:hAnsi="Times New Roman"/>
                  <w:sz w:val="28"/>
                  <w:szCs w:val="28"/>
                </w:rPr>
                <w:t>http://learnenglishkids.britishcouncil.org/en/songs/its-up-me-and-you</w:t>
              </w:r>
            </w:hyperlink>
          </w:p>
          <w:p w:rsidR="00504233" w:rsidRPr="00B36C05" w:rsidRDefault="00504233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Video 2</w:t>
            </w:r>
          </w:p>
          <w:p w:rsidR="00500245" w:rsidRPr="00B36C05" w:rsidRDefault="00B96EBF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500245" w:rsidRPr="00B36C05">
                <w:rPr>
                  <w:rStyle w:val="a3"/>
                  <w:rFonts w:ascii="Times New Roman" w:hAnsi="Times New Roman"/>
                  <w:sz w:val="28"/>
                  <w:szCs w:val="28"/>
                </w:rPr>
                <w:t>http://learnenglishkids.britishcouncil.org/en/songs/its-up-me-and-you</w:t>
              </w:r>
            </w:hyperlink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F50571" w:rsidRPr="00B36C05" w:rsidRDefault="00F50571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F50571" w:rsidRPr="00B36C05" w:rsidRDefault="00F50571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F50571" w:rsidRPr="00B36C05" w:rsidRDefault="00F50571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F50571" w:rsidRPr="00B36C05" w:rsidRDefault="00F50571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F50571" w:rsidRPr="00B36C05" w:rsidRDefault="00F50571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F50571" w:rsidRPr="00B36C05" w:rsidRDefault="00F50571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F50571" w:rsidRPr="00B36C05" w:rsidRDefault="00F50571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F50571" w:rsidRPr="00B36C05" w:rsidRDefault="00F50571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F50571" w:rsidRPr="00B36C05" w:rsidRDefault="00F50571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F50571" w:rsidRPr="00B36C05" w:rsidRDefault="00F50571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F50571" w:rsidRPr="00B36C05" w:rsidRDefault="00F50571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500245" w:rsidRPr="00B36C05" w:rsidRDefault="00500245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500245" w:rsidRPr="00B36C05" w:rsidRDefault="00504233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>Handout 1</w:t>
            </w:r>
          </w:p>
          <w:p w:rsidR="007B6548" w:rsidRPr="00B36C05" w:rsidRDefault="007B6548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B6548" w:rsidRPr="00B36C05" w:rsidRDefault="007B6548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B6548" w:rsidRPr="00B36C05" w:rsidRDefault="007B6548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B6548" w:rsidRPr="00B36C05" w:rsidRDefault="007B6548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B6548" w:rsidRPr="00B36C05" w:rsidRDefault="007B6548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B6548" w:rsidRPr="00B36C05" w:rsidRDefault="007B6548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B6548" w:rsidRPr="00B36C05" w:rsidRDefault="007B6548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B6548" w:rsidRPr="00B36C05" w:rsidRDefault="007B6548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B6548" w:rsidRPr="00B36C05" w:rsidRDefault="007B6548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B6548" w:rsidRPr="00B36C05" w:rsidRDefault="007B6548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B6548" w:rsidRPr="00B36C05" w:rsidRDefault="007B6548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B6548" w:rsidRPr="00B36C05" w:rsidRDefault="007B6548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B6548" w:rsidRPr="00B36C05" w:rsidRDefault="007B6548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7B6548" w:rsidRPr="00B36C05" w:rsidRDefault="007B6548" w:rsidP="00F50571">
            <w:pPr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proofErr w:type="spellStart"/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>Handou</w:t>
            </w:r>
            <w:proofErr w:type="spellEnd"/>
            <w:r w:rsidRPr="00B36C05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="00D3465E" w:rsidRPr="00B36C05">
              <w:rPr>
                <w:rFonts w:ascii="Times New Roman" w:hAnsi="Times New Roman"/>
                <w:sz w:val="28"/>
                <w:szCs w:val="28"/>
                <w:lang w:val="kk-KZ" w:eastAsia="en-GB"/>
              </w:rPr>
              <w:t>2</w:t>
            </w:r>
          </w:p>
        </w:tc>
      </w:tr>
      <w:tr w:rsidR="00500245" w:rsidRPr="00B36C05" w:rsidTr="00504233">
        <w:trPr>
          <w:trHeight w:val="844"/>
        </w:trPr>
        <w:tc>
          <w:tcPr>
            <w:tcW w:w="58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00245" w:rsidRPr="00B36C05" w:rsidRDefault="00500245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End</w:t>
            </w:r>
          </w:p>
          <w:p w:rsidR="00500245" w:rsidRPr="00B36C05" w:rsidRDefault="00500245" w:rsidP="00F50571">
            <w:pPr>
              <w:widowControl/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>5 min</w:t>
            </w:r>
          </w:p>
        </w:tc>
        <w:tc>
          <w:tcPr>
            <w:tcW w:w="3710" w:type="pct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00245" w:rsidRPr="00B36C05" w:rsidRDefault="007D5809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36C05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2492375</wp:posOffset>
                  </wp:positionH>
                  <wp:positionV relativeFrom="margin">
                    <wp:posOffset>31115</wp:posOffset>
                  </wp:positionV>
                  <wp:extent cx="1983105" cy="1029970"/>
                  <wp:effectExtent l="19050" t="0" r="0" b="0"/>
                  <wp:wrapSquare wrapText="bothSides"/>
                  <wp:docPr id="29" name="Рисунок 29" descr="C:\Users\777\Desktop\having fun\img_user_file_593107d8c73bc_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777\Desktop\having fun\img_user_file_593107d8c73bc_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05" cy="1029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00245" w:rsidRPr="00B36C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Assessment – students assess themselves using technique </w:t>
            </w:r>
            <w:r w:rsidR="00500245" w:rsidRPr="00B36C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“Semantic card”</w:t>
            </w:r>
            <w:r w:rsidR="00805A14" w:rsidRPr="00B36C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and </w:t>
            </w:r>
            <w:proofErr w:type="spellStart"/>
            <w:r w:rsidR="00805A14" w:rsidRPr="00B36C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dtaw</w:t>
            </w:r>
            <w:proofErr w:type="spellEnd"/>
            <w:r w:rsidR="00805A14" w:rsidRPr="00B36C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on the paper your emotion about lesson. </w:t>
            </w:r>
          </w:p>
          <w:p w:rsidR="00F50571" w:rsidRPr="00B36C05" w:rsidRDefault="00F50571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6C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T</w:t>
            </w:r>
            <w:r w:rsidRPr="00B36C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he teacher will give </w:t>
            </w:r>
            <w:proofErr w:type="spellStart"/>
            <w:r w:rsidRPr="00B36C05">
              <w:rPr>
                <w:rFonts w:ascii="Times New Roman" w:hAnsi="Times New Roman"/>
                <w:color w:val="000000"/>
                <w:sz w:val="28"/>
                <w:szCs w:val="28"/>
              </w:rPr>
              <w:t>feedbach</w:t>
            </w:r>
            <w:proofErr w:type="spellEnd"/>
            <w:r w:rsidRPr="00B36C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for lesson, and give them emotions.</w:t>
            </w:r>
          </w:p>
          <w:p w:rsidR="00500245" w:rsidRPr="00B36C05" w:rsidRDefault="00500245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Homework.</w:t>
            </w:r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write an essay about your friends.</w:t>
            </w:r>
            <w:r w:rsidR="007D5809" w:rsidRPr="00B36C05">
              <w:rPr>
                <w:rFonts w:ascii="Times New Roman" w:hAnsi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705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500245" w:rsidRPr="00B36C05" w:rsidRDefault="00500245" w:rsidP="00D3465E">
            <w:pPr>
              <w:widowControl/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 xml:space="preserve">Handout </w:t>
            </w:r>
            <w:r w:rsidR="00D3465E" w:rsidRPr="00B36C05">
              <w:rPr>
                <w:rFonts w:ascii="Times New Roman" w:hAnsi="Times New Roman"/>
                <w:sz w:val="28"/>
                <w:szCs w:val="28"/>
                <w:lang w:val="kk-KZ" w:eastAsia="en-GB"/>
              </w:rPr>
              <w:t>3</w:t>
            </w:r>
          </w:p>
        </w:tc>
      </w:tr>
      <w:tr w:rsidR="00356D80" w:rsidRPr="00B36C05" w:rsidTr="00504233">
        <w:trPr>
          <w:trHeight w:hRule="exact" w:val="471"/>
        </w:trPr>
        <w:tc>
          <w:tcPr>
            <w:tcW w:w="4295" w:type="pct"/>
            <w:gridSpan w:val="9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lastRenderedPageBreak/>
              <w:t>Additional information</w:t>
            </w:r>
          </w:p>
        </w:tc>
        <w:tc>
          <w:tcPr>
            <w:tcW w:w="705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</w:tr>
      <w:tr w:rsidR="00356D80" w:rsidRPr="00B36C05" w:rsidTr="00504233">
        <w:trPr>
          <w:trHeight w:hRule="exact" w:val="1573"/>
        </w:trPr>
        <w:tc>
          <w:tcPr>
            <w:tcW w:w="1238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1235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Assessment – how are you planning to check learners’ learning?</w:t>
            </w: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822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Cross-curricular links</w:t>
            </w:r>
            <w:r w:rsidRPr="00B36C0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br/>
              <w:t>Health and safety check</w:t>
            </w:r>
            <w:r w:rsidRPr="00B36C0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br/>
              <w:t>ICT links</w:t>
            </w:r>
            <w:r w:rsidRPr="00B36C0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br/>
              <w:t>Values links</w:t>
            </w: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705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</w:tr>
      <w:tr w:rsidR="00356D80" w:rsidRPr="00B36C05" w:rsidTr="00504233">
        <w:trPr>
          <w:trHeight w:val="896"/>
        </w:trPr>
        <w:tc>
          <w:tcPr>
            <w:tcW w:w="1238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numPr>
                <w:ilvl w:val="0"/>
                <w:numId w:val="2"/>
              </w:numPr>
              <w:spacing w:before="40" w:after="40" w:line="276" w:lineRule="auto"/>
              <w:ind w:left="284" w:hanging="284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>More support can be given at the start and in middle of lesson by providing less-able learners with some vocabulary on the board so they can read examples of words seen or heard.</w:t>
            </w:r>
          </w:p>
          <w:p w:rsidR="00356D80" w:rsidRPr="00B36C05" w:rsidRDefault="00356D80" w:rsidP="00F50571">
            <w:pPr>
              <w:widowControl/>
              <w:numPr>
                <w:ilvl w:val="0"/>
                <w:numId w:val="2"/>
              </w:numPr>
              <w:spacing w:before="40" w:after="40" w:line="276" w:lineRule="auto"/>
              <w:ind w:left="284" w:hanging="284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>Divide students so that in each group were less able and more able students.</w:t>
            </w:r>
          </w:p>
          <w:p w:rsidR="00356D80" w:rsidRPr="00B36C05" w:rsidRDefault="00356D80" w:rsidP="00F50571">
            <w:pPr>
              <w:widowControl/>
              <w:numPr>
                <w:ilvl w:val="0"/>
                <w:numId w:val="2"/>
              </w:numPr>
              <w:spacing w:before="40" w:after="40" w:line="276" w:lineRule="auto"/>
              <w:ind w:left="284" w:hanging="284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>More able students can support less able students</w:t>
            </w:r>
          </w:p>
        </w:tc>
        <w:tc>
          <w:tcPr>
            <w:tcW w:w="1235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pStyle w:val="a4"/>
              <w:numPr>
                <w:ilvl w:val="0"/>
                <w:numId w:val="2"/>
              </w:numPr>
              <w:spacing w:before="40" w:after="40" w:line="276" w:lineRule="auto"/>
              <w:rPr>
                <w:sz w:val="28"/>
                <w:szCs w:val="28"/>
                <w:lang w:eastAsia="en-GB"/>
              </w:rPr>
            </w:pPr>
            <w:r w:rsidRPr="00B36C05">
              <w:rPr>
                <w:sz w:val="28"/>
                <w:szCs w:val="28"/>
                <w:lang w:eastAsia="en-GB"/>
              </w:rPr>
              <w:t>Monitor how clearly learners pronounce words and sentences.</w:t>
            </w:r>
          </w:p>
          <w:p w:rsidR="00356D80" w:rsidRPr="00B36C05" w:rsidRDefault="00356D80" w:rsidP="00F50571">
            <w:pPr>
              <w:pStyle w:val="a4"/>
              <w:spacing w:before="40" w:after="40" w:line="276" w:lineRule="auto"/>
              <w:ind w:left="360"/>
              <w:rPr>
                <w:sz w:val="28"/>
                <w:szCs w:val="28"/>
                <w:lang w:eastAsia="en-GB"/>
              </w:rPr>
            </w:pPr>
          </w:p>
          <w:p w:rsidR="00356D80" w:rsidRPr="00B36C05" w:rsidRDefault="00356D80" w:rsidP="00F50571">
            <w:pPr>
              <w:pStyle w:val="a4"/>
              <w:numPr>
                <w:ilvl w:val="0"/>
                <w:numId w:val="2"/>
              </w:numPr>
              <w:spacing w:before="40" w:after="40" w:line="276" w:lineRule="auto"/>
              <w:ind w:left="284" w:hanging="284"/>
              <w:rPr>
                <w:sz w:val="28"/>
                <w:szCs w:val="28"/>
                <w:lang w:eastAsia="en-GB"/>
              </w:rPr>
            </w:pPr>
            <w:r w:rsidRPr="00B36C05">
              <w:rPr>
                <w:sz w:val="28"/>
                <w:szCs w:val="28"/>
                <w:lang w:eastAsia="en-GB"/>
              </w:rPr>
              <w:t xml:space="preserve">Notice any sentences which are difficult for learners to understand and adapt for a future lesson. </w:t>
            </w:r>
          </w:p>
          <w:p w:rsidR="00356D80" w:rsidRPr="00B36C05" w:rsidRDefault="00356D80" w:rsidP="00F50571">
            <w:pPr>
              <w:widowControl/>
              <w:numPr>
                <w:ilvl w:val="0"/>
                <w:numId w:val="2"/>
              </w:numPr>
              <w:spacing w:before="40" w:after="40" w:line="276" w:lineRule="auto"/>
              <w:ind w:left="284" w:hanging="284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Monitor pair and group work as they agree on and prepare the recipes. Do they take turns to speak? Do they contribute appropriate language during discussion? </w:t>
            </w:r>
          </w:p>
          <w:p w:rsidR="00356D80" w:rsidRPr="00B36C05" w:rsidRDefault="00356D80" w:rsidP="003A67A4">
            <w:pPr>
              <w:widowControl/>
              <w:numPr>
                <w:ilvl w:val="0"/>
                <w:numId w:val="2"/>
              </w:numPr>
              <w:spacing w:before="40" w:after="40" w:line="276" w:lineRule="auto"/>
              <w:ind w:left="284" w:hanging="284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Assessment – students assess each group using technique </w:t>
            </w:r>
            <w:r w:rsidR="003A67A4" w:rsidRPr="00B36C05">
              <w:rPr>
                <w:rFonts w:ascii="Times New Roman" w:hAnsi="Times New Roman"/>
                <w:sz w:val="28"/>
                <w:szCs w:val="28"/>
                <w:lang w:val="en-US"/>
              </w:rPr>
              <w:t>“semantic card”</w:t>
            </w:r>
          </w:p>
        </w:tc>
        <w:tc>
          <w:tcPr>
            <w:tcW w:w="1822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numPr>
                <w:ilvl w:val="0"/>
                <w:numId w:val="2"/>
              </w:numPr>
              <w:spacing w:before="40" w:after="40" w:line="276" w:lineRule="auto"/>
              <w:ind w:left="284" w:hanging="284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Links to the L1: Do learners use the same form of imperatives in their native language L1? </w:t>
            </w:r>
          </w:p>
          <w:p w:rsidR="00356D80" w:rsidRPr="00B36C05" w:rsidRDefault="00356D80" w:rsidP="00F50571">
            <w:pPr>
              <w:widowControl/>
              <w:numPr>
                <w:ilvl w:val="0"/>
                <w:numId w:val="2"/>
              </w:numPr>
              <w:spacing w:before="40" w:after="40" w:line="276" w:lineRule="auto"/>
              <w:ind w:left="284" w:hanging="284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>Make sure all learners have a copy of lyrics to read and learn.</w:t>
            </w:r>
          </w:p>
          <w:p w:rsidR="00356D80" w:rsidRPr="00B36C05" w:rsidRDefault="00356D80" w:rsidP="00F50571">
            <w:pPr>
              <w:widowControl/>
              <w:numPr>
                <w:ilvl w:val="0"/>
                <w:numId w:val="2"/>
              </w:numPr>
              <w:spacing w:before="40" w:after="40" w:line="276" w:lineRule="auto"/>
              <w:ind w:left="284" w:hanging="284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>PPT</w:t>
            </w:r>
          </w:p>
          <w:p w:rsidR="00356D80" w:rsidRPr="00B36C05" w:rsidRDefault="00356D80" w:rsidP="00F50571">
            <w:pPr>
              <w:widowControl/>
              <w:numPr>
                <w:ilvl w:val="0"/>
                <w:numId w:val="2"/>
              </w:numPr>
              <w:spacing w:before="40" w:after="40" w:line="276" w:lineRule="auto"/>
              <w:ind w:left="284" w:hanging="284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>Respect and cooperation</w:t>
            </w:r>
          </w:p>
        </w:tc>
        <w:tc>
          <w:tcPr>
            <w:tcW w:w="705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numPr>
                <w:ilvl w:val="0"/>
                <w:numId w:val="2"/>
              </w:numPr>
              <w:spacing w:before="40" w:after="40" w:line="276" w:lineRule="auto"/>
              <w:ind w:left="284" w:hanging="284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</w:tc>
      </w:tr>
      <w:tr w:rsidR="00356D80" w:rsidRPr="00B36C05" w:rsidTr="00504233">
        <w:trPr>
          <w:cantSplit/>
          <w:trHeight w:hRule="exact" w:val="2268"/>
        </w:trPr>
        <w:tc>
          <w:tcPr>
            <w:tcW w:w="1238" w:type="pct"/>
            <w:gridSpan w:val="4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lastRenderedPageBreak/>
              <w:t>Reflection</w:t>
            </w: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Were the lesson objectives/learning objectives realistic? </w:t>
            </w: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What did the learners learn today? </w:t>
            </w: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What was the learning atmosphere like? </w:t>
            </w: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Did my planned differentiation work well? </w:t>
            </w: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>Did I stick to timings? What changes did I make from my plan and why?</w:t>
            </w: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057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Use the space below to reflect on your lesson. Answer the most relevant questions from the box on the left about your lesson.  </w:t>
            </w:r>
          </w:p>
        </w:tc>
        <w:tc>
          <w:tcPr>
            <w:tcW w:w="705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</w:tr>
      <w:tr w:rsidR="00356D80" w:rsidRPr="00B36C05" w:rsidTr="00504233">
        <w:trPr>
          <w:cantSplit/>
          <w:trHeight w:hRule="exact" w:val="2268"/>
        </w:trPr>
        <w:tc>
          <w:tcPr>
            <w:tcW w:w="1238" w:type="pct"/>
            <w:gridSpan w:val="4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057" w:type="pct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705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</w:tr>
      <w:tr w:rsidR="00356D80" w:rsidRPr="00B36C05" w:rsidTr="00F50571">
        <w:trPr>
          <w:trHeight w:hRule="exact" w:val="6474"/>
        </w:trPr>
        <w:tc>
          <w:tcPr>
            <w:tcW w:w="4295" w:type="pct"/>
            <w:gridSpan w:val="9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Summary evaluation</w:t>
            </w: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>What two things went really well (consider both teaching and learning)?</w:t>
            </w: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>1:</w:t>
            </w: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>2:</w:t>
            </w: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>What two things would have improved the lesson (consider both teaching and learning)?</w:t>
            </w: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1: </w:t>
            </w: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>2:</w:t>
            </w: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B36C05">
              <w:rPr>
                <w:rFonts w:ascii="Times New Roman" w:hAnsi="Times New Roman"/>
                <w:sz w:val="28"/>
                <w:szCs w:val="28"/>
                <w:lang w:eastAsia="en-GB"/>
              </w:rPr>
              <w:t>What have I learned from this lesson about the class or individuals that will inform my next lesson?</w:t>
            </w: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  <w:p w:rsidR="00356D80" w:rsidRPr="00B36C05" w:rsidRDefault="00356D80" w:rsidP="00F50571">
            <w:pPr>
              <w:widowControl/>
              <w:spacing w:before="40" w:after="40" w:line="276" w:lineRule="auto"/>
              <w:ind w:right="-108"/>
              <w:rPr>
                <w:rFonts w:ascii="Times New Roman" w:hAnsi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705" w:type="pct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356D80" w:rsidRPr="00B36C05" w:rsidRDefault="00356D80" w:rsidP="00F50571">
            <w:pPr>
              <w:widowControl/>
              <w:spacing w:before="40" w:after="40" w:line="276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</w:p>
        </w:tc>
      </w:tr>
    </w:tbl>
    <w:p w:rsidR="00D3465E" w:rsidRPr="00B36C05" w:rsidRDefault="00D3465E" w:rsidP="00BF6B57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D3465E" w:rsidRPr="00B36C05" w:rsidSect="007B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1CCD"/>
    <w:multiLevelType w:val="hybridMultilevel"/>
    <w:tmpl w:val="BC1AA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7266A"/>
    <w:multiLevelType w:val="hybridMultilevel"/>
    <w:tmpl w:val="DD8E4122"/>
    <w:lvl w:ilvl="0" w:tplc="819E1C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C7DD8"/>
    <w:multiLevelType w:val="hybridMultilevel"/>
    <w:tmpl w:val="C818C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0980"/>
    <w:rsid w:val="00011BDF"/>
    <w:rsid w:val="000327AC"/>
    <w:rsid w:val="000937AB"/>
    <w:rsid w:val="000C0980"/>
    <w:rsid w:val="00116F52"/>
    <w:rsid w:val="001D6E0E"/>
    <w:rsid w:val="002231D0"/>
    <w:rsid w:val="002C33A2"/>
    <w:rsid w:val="002D3E14"/>
    <w:rsid w:val="00356D80"/>
    <w:rsid w:val="003A67A4"/>
    <w:rsid w:val="003E002C"/>
    <w:rsid w:val="00413FAC"/>
    <w:rsid w:val="00500245"/>
    <w:rsid w:val="00504233"/>
    <w:rsid w:val="0061595D"/>
    <w:rsid w:val="007B1762"/>
    <w:rsid w:val="007B6548"/>
    <w:rsid w:val="007D5809"/>
    <w:rsid w:val="00805A14"/>
    <w:rsid w:val="00880F6B"/>
    <w:rsid w:val="008C61EC"/>
    <w:rsid w:val="00A36263"/>
    <w:rsid w:val="00A405CC"/>
    <w:rsid w:val="00A74684"/>
    <w:rsid w:val="00AA0E8D"/>
    <w:rsid w:val="00B36C05"/>
    <w:rsid w:val="00B8303E"/>
    <w:rsid w:val="00B96EBF"/>
    <w:rsid w:val="00BA4BB0"/>
    <w:rsid w:val="00BF6B57"/>
    <w:rsid w:val="00CC7615"/>
    <w:rsid w:val="00D3465E"/>
    <w:rsid w:val="00D856D4"/>
    <w:rsid w:val="00E1239B"/>
    <w:rsid w:val="00E31F55"/>
    <w:rsid w:val="00E8703F"/>
    <w:rsid w:val="00E87D09"/>
    <w:rsid w:val="00F5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80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0980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0C0980"/>
    <w:pPr>
      <w:widowControl/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5">
    <w:name w:val="Абзац списка Знак"/>
    <w:link w:val="a4"/>
    <w:uiPriority w:val="99"/>
    <w:locked/>
    <w:rsid w:val="000C0980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ochead2">
    <w:name w:val="Doc head 2"/>
    <w:basedOn w:val="a"/>
    <w:link w:val="Dochead2Char"/>
    <w:qFormat/>
    <w:rsid w:val="000C0980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2Char">
    <w:name w:val="Doc head 2 Char"/>
    <w:link w:val="Dochead2"/>
    <w:rsid w:val="000C0980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Normal">
    <w:name w:val="NES Normal"/>
    <w:basedOn w:val="a"/>
    <w:link w:val="NESNormalChar"/>
    <w:autoRedefine/>
    <w:uiPriority w:val="99"/>
    <w:rsid w:val="000C0980"/>
    <w:pPr>
      <w:spacing w:after="120" w:line="360" w:lineRule="auto"/>
      <w:jc w:val="both"/>
    </w:pPr>
    <w:rPr>
      <w:rFonts w:cs="Arial"/>
      <w:iCs/>
      <w:szCs w:val="22"/>
      <w:lang w:val="en-US" w:eastAsia="en-GB"/>
    </w:rPr>
  </w:style>
  <w:style w:type="character" w:customStyle="1" w:styleId="NESNormalChar">
    <w:name w:val="NES Normal Char"/>
    <w:link w:val="NESNormal"/>
    <w:uiPriority w:val="99"/>
    <w:locked/>
    <w:rsid w:val="000C0980"/>
    <w:rPr>
      <w:rFonts w:ascii="Arial" w:eastAsia="Times New Roman" w:hAnsi="Arial" w:cs="Arial"/>
      <w:iCs/>
      <w:lang w:val="en-US" w:eastAsia="en-GB"/>
    </w:rPr>
  </w:style>
  <w:style w:type="paragraph" w:styleId="a6">
    <w:name w:val="Balloon Text"/>
    <w:basedOn w:val="a"/>
    <w:link w:val="a7"/>
    <w:uiPriority w:val="99"/>
    <w:semiHidden/>
    <w:unhideWhenUsed/>
    <w:rsid w:val="00CC76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761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2912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605999">
              <w:marLeft w:val="0"/>
              <w:marRight w:val="0"/>
              <w:marTop w:val="2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09307">
                  <w:marLeft w:val="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5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82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6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40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3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3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2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539486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679928">
                          <w:marLeft w:val="0"/>
                          <w:marRight w:val="38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2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1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2537304">
                          <w:marLeft w:val="107"/>
                          <w:marRight w:val="215"/>
                          <w:marTop w:val="11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38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kz/video/preview/?filmId=10506228008248125272&amp;text=hello%20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learnenglishkids.britishcouncil.org/en/songs/its-up-me-and-yo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arnenglishkids.britishcouncil.org/en/songs/its-up-me-and-y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2020-02-20T19:27:00Z</cp:lastPrinted>
  <dcterms:created xsi:type="dcterms:W3CDTF">2020-03-31T05:59:00Z</dcterms:created>
  <dcterms:modified xsi:type="dcterms:W3CDTF">2020-03-31T05:59:00Z</dcterms:modified>
</cp:coreProperties>
</file>